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D2EC8" w:rsidRPr="00D42989" w:rsidRDefault="008D2EC8"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D2EC8" w:rsidRPr="00D42989" w:rsidRDefault="008D2EC8"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D2EC8" w:rsidRPr="00D42989" w:rsidRDefault="008D2EC8"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D2EC8" w:rsidRPr="00D42989" w:rsidRDefault="008D2EC8"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D2EC8" w:rsidRDefault="00E27E8E">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D2EC8">
                                      <w:rPr>
                                        <w:color w:val="4472C4" w:themeColor="accent1"/>
                                        <w:sz w:val="72"/>
                                        <w:szCs w:val="72"/>
                                      </w:rPr>
                                      <w:t>RISC-V手册</w:t>
                                    </w:r>
                                  </w:sdtContent>
                                </w:sdt>
                              </w:p>
                              <w:p w14:paraId="2AA96211" w14:textId="0CD6A493" w:rsidR="008D2EC8" w:rsidRDefault="00E27E8E">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D2EC8">
                                      <w:rPr>
                                        <w:caps/>
                                        <w:color w:val="1F4E79" w:themeColor="accent5" w:themeShade="80"/>
                                        <w:sz w:val="28"/>
                                        <w:szCs w:val="28"/>
                                      </w:rPr>
                                      <w:t>一本</w:t>
                                    </w:r>
                                    <w:r w:rsidR="008D2EC8">
                                      <w:rPr>
                                        <w:rFonts w:hint="eastAsia"/>
                                        <w:caps/>
                                        <w:color w:val="1F4E79" w:themeColor="accent5" w:themeShade="80"/>
                                        <w:sz w:val="28"/>
                                        <w:szCs w:val="28"/>
                                      </w:rPr>
                                      <w:t>开源指令集的指南</w:t>
                                    </w:r>
                                  </w:sdtContent>
                                </w:sdt>
                              </w:p>
                              <w:p w14:paraId="62DF5FDD" w14:textId="3ED47F9C" w:rsidR="008D2EC8" w:rsidRDefault="00E27E8E">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D2EC8">
                                      <w:rPr>
                                        <w:rFonts w:hint="eastAsia"/>
                                        <w:caps/>
                                        <w:color w:val="5B9BD5" w:themeColor="accent5"/>
                                        <w:sz w:val="24"/>
                                        <w:szCs w:val="24"/>
                                      </w:rPr>
                                      <w:t>Da</w:t>
                                    </w:r>
                                  </w:sdtContent>
                                </w:sdt>
                                <w:r w:rsidR="008D2EC8">
                                  <w:rPr>
                                    <w:caps/>
                                    <w:color w:val="5B9BD5" w:themeColor="accent5"/>
                                    <w:sz w:val="24"/>
                                    <w:szCs w:val="24"/>
                                  </w:rPr>
                                  <w:t>Vid Patterson</w:t>
                                </w:r>
                                <w:r w:rsidR="008D2EC8">
                                  <w:rPr>
                                    <w:rFonts w:hint="eastAsia"/>
                                    <w:caps/>
                                    <w:color w:val="5B9BD5" w:themeColor="accent5"/>
                                    <w:sz w:val="24"/>
                                    <w:szCs w:val="24"/>
                                  </w:rPr>
                                  <w:t>,</w:t>
                                </w:r>
                                <w:r w:rsidR="008D2EC8">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D2EC8" w:rsidRDefault="00E27E8E">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D2EC8">
                                <w:rPr>
                                  <w:color w:val="4472C4" w:themeColor="accent1"/>
                                  <w:sz w:val="72"/>
                                  <w:szCs w:val="72"/>
                                </w:rPr>
                                <w:t>RISC-V手册</w:t>
                              </w:r>
                            </w:sdtContent>
                          </w:sdt>
                        </w:p>
                        <w:p w14:paraId="2AA96211" w14:textId="0CD6A493" w:rsidR="008D2EC8" w:rsidRDefault="00E27E8E">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D2EC8">
                                <w:rPr>
                                  <w:caps/>
                                  <w:color w:val="1F4E79" w:themeColor="accent5" w:themeShade="80"/>
                                  <w:sz w:val="28"/>
                                  <w:szCs w:val="28"/>
                                </w:rPr>
                                <w:t>一本</w:t>
                              </w:r>
                              <w:r w:rsidR="008D2EC8">
                                <w:rPr>
                                  <w:rFonts w:hint="eastAsia"/>
                                  <w:caps/>
                                  <w:color w:val="1F4E79" w:themeColor="accent5" w:themeShade="80"/>
                                  <w:sz w:val="28"/>
                                  <w:szCs w:val="28"/>
                                </w:rPr>
                                <w:t>开源指令集的指南</w:t>
                              </w:r>
                            </w:sdtContent>
                          </w:sdt>
                        </w:p>
                        <w:p w14:paraId="62DF5FDD" w14:textId="3ED47F9C" w:rsidR="008D2EC8" w:rsidRDefault="00E27E8E">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D2EC8">
                                <w:rPr>
                                  <w:rFonts w:hint="eastAsia"/>
                                  <w:caps/>
                                  <w:color w:val="5B9BD5" w:themeColor="accent5"/>
                                  <w:sz w:val="24"/>
                                  <w:szCs w:val="24"/>
                                </w:rPr>
                                <w:t>Da</w:t>
                              </w:r>
                            </w:sdtContent>
                          </w:sdt>
                          <w:r w:rsidR="008D2EC8">
                            <w:rPr>
                              <w:caps/>
                              <w:color w:val="5B9BD5" w:themeColor="accent5"/>
                              <w:sz w:val="24"/>
                              <w:szCs w:val="24"/>
                            </w:rPr>
                            <w:t>Vid Patterson</w:t>
                          </w:r>
                          <w:r w:rsidR="008D2EC8">
                            <w:rPr>
                              <w:rFonts w:hint="eastAsia"/>
                              <w:caps/>
                              <w:color w:val="5B9BD5" w:themeColor="accent5"/>
                              <w:sz w:val="24"/>
                              <w:szCs w:val="24"/>
                            </w:rPr>
                            <w:t>,</w:t>
                          </w:r>
                          <w:r w:rsidR="008D2EC8">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D2EC8" w:rsidRDefault="00E27E8E">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D2EC8">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D2EC8" w:rsidRDefault="00E27E8E">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D2EC8">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0505834A"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8D2EC8">
              <w:rPr>
                <w:noProof/>
                <w:webHidden/>
              </w:rPr>
              <w:t>1</w:t>
            </w:r>
            <w:r w:rsidR="006A428E">
              <w:rPr>
                <w:noProof/>
                <w:webHidden/>
              </w:rPr>
              <w:fldChar w:fldCharType="end"/>
            </w:r>
          </w:hyperlink>
        </w:p>
        <w:p w14:paraId="60B15011" w14:textId="07553013" w:rsidR="006A428E" w:rsidRDefault="00E27E8E">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8D2EC8">
              <w:rPr>
                <w:noProof/>
                <w:webHidden/>
              </w:rPr>
              <w:t>7</w:t>
            </w:r>
            <w:r w:rsidR="006A428E">
              <w:rPr>
                <w:noProof/>
                <w:webHidden/>
              </w:rPr>
              <w:fldChar w:fldCharType="end"/>
            </w:r>
          </w:hyperlink>
        </w:p>
        <w:p w14:paraId="0D59988F" w14:textId="3579FFCC" w:rsidR="006A428E" w:rsidRDefault="00E27E8E">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8D2EC8">
              <w:rPr>
                <w:noProof/>
                <w:webHidden/>
              </w:rPr>
              <w:t>9</w:t>
            </w:r>
            <w:r w:rsidR="006A428E">
              <w:rPr>
                <w:noProof/>
                <w:webHidden/>
              </w:rPr>
              <w:fldChar w:fldCharType="end"/>
            </w:r>
          </w:hyperlink>
        </w:p>
        <w:p w14:paraId="413E6D82" w14:textId="3B5B2CA6" w:rsidR="006A428E" w:rsidRDefault="00E27E8E">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8D2EC8">
              <w:rPr>
                <w:noProof/>
                <w:webHidden/>
              </w:rPr>
              <w:t>10</w:t>
            </w:r>
            <w:r w:rsidR="006A428E">
              <w:rPr>
                <w:noProof/>
                <w:webHidden/>
              </w:rPr>
              <w:fldChar w:fldCharType="end"/>
            </w:r>
          </w:hyperlink>
        </w:p>
        <w:p w14:paraId="12FBD99D" w14:textId="4D1036A9" w:rsidR="006A428E" w:rsidRDefault="00E27E8E">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8D2EC8">
              <w:rPr>
                <w:noProof/>
                <w:webHidden/>
              </w:rPr>
              <w:t>12</w:t>
            </w:r>
            <w:r w:rsidR="006A428E">
              <w:rPr>
                <w:noProof/>
                <w:webHidden/>
              </w:rPr>
              <w:fldChar w:fldCharType="end"/>
            </w:r>
          </w:hyperlink>
        </w:p>
        <w:p w14:paraId="62D81727" w14:textId="6579F722" w:rsidR="006A428E" w:rsidRDefault="00E27E8E">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8D2EC8">
              <w:rPr>
                <w:noProof/>
                <w:webHidden/>
              </w:rPr>
              <w:t>12</w:t>
            </w:r>
            <w:r w:rsidR="006A428E">
              <w:rPr>
                <w:noProof/>
                <w:webHidden/>
              </w:rPr>
              <w:fldChar w:fldCharType="end"/>
            </w:r>
          </w:hyperlink>
        </w:p>
        <w:p w14:paraId="16FD1913" w14:textId="1CB42D31" w:rsidR="006A428E" w:rsidRDefault="00E27E8E">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8D2EC8">
              <w:rPr>
                <w:noProof/>
                <w:webHidden/>
              </w:rPr>
              <w:t>13</w:t>
            </w:r>
            <w:r w:rsidR="006A428E">
              <w:rPr>
                <w:noProof/>
                <w:webHidden/>
              </w:rPr>
              <w:fldChar w:fldCharType="end"/>
            </w:r>
          </w:hyperlink>
        </w:p>
        <w:p w14:paraId="06B7A295" w14:textId="0FD6A542" w:rsidR="006A428E" w:rsidRDefault="00E27E8E">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8D2EC8">
              <w:rPr>
                <w:noProof/>
                <w:webHidden/>
              </w:rPr>
              <w:t>13</w:t>
            </w:r>
            <w:r w:rsidR="006A428E">
              <w:rPr>
                <w:noProof/>
                <w:webHidden/>
              </w:rPr>
              <w:fldChar w:fldCharType="end"/>
            </w:r>
          </w:hyperlink>
        </w:p>
        <w:p w14:paraId="4DE4D5D7" w14:textId="4E9161C3" w:rsidR="006A428E" w:rsidRDefault="00E27E8E">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8D2EC8">
              <w:rPr>
                <w:noProof/>
                <w:webHidden/>
              </w:rPr>
              <w:t>14</w:t>
            </w:r>
            <w:r w:rsidR="006A428E">
              <w:rPr>
                <w:noProof/>
                <w:webHidden/>
              </w:rPr>
              <w:fldChar w:fldCharType="end"/>
            </w:r>
          </w:hyperlink>
        </w:p>
        <w:p w14:paraId="5EEC7D48" w14:textId="1B761C8B" w:rsidR="006A428E" w:rsidRDefault="00E27E8E">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8D2EC8">
              <w:rPr>
                <w:noProof/>
                <w:webHidden/>
              </w:rPr>
              <w:t>15</w:t>
            </w:r>
            <w:r w:rsidR="006A428E">
              <w:rPr>
                <w:noProof/>
                <w:webHidden/>
              </w:rPr>
              <w:fldChar w:fldCharType="end"/>
            </w:r>
          </w:hyperlink>
        </w:p>
        <w:p w14:paraId="318F2DBD" w14:textId="15FD72B4" w:rsidR="006A428E" w:rsidRDefault="00E27E8E">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8D2EC8">
              <w:rPr>
                <w:noProof/>
                <w:webHidden/>
              </w:rPr>
              <w:t>19</w:t>
            </w:r>
            <w:r w:rsidR="006A428E">
              <w:rPr>
                <w:noProof/>
                <w:webHidden/>
              </w:rPr>
              <w:fldChar w:fldCharType="end"/>
            </w:r>
          </w:hyperlink>
        </w:p>
        <w:p w14:paraId="5CDA8BCB" w14:textId="4AEC1875" w:rsidR="006A428E" w:rsidRDefault="00E27E8E">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8D2EC8">
              <w:rPr>
                <w:noProof/>
                <w:webHidden/>
              </w:rPr>
              <w:t>20</w:t>
            </w:r>
            <w:r w:rsidR="006A428E">
              <w:rPr>
                <w:noProof/>
                <w:webHidden/>
              </w:rPr>
              <w:fldChar w:fldCharType="end"/>
            </w:r>
          </w:hyperlink>
        </w:p>
        <w:p w14:paraId="4731C64F" w14:textId="03391774" w:rsidR="006A428E" w:rsidRDefault="00E27E8E">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8D2EC8">
              <w:rPr>
                <w:noProof/>
                <w:webHidden/>
              </w:rPr>
              <w:t>21</w:t>
            </w:r>
            <w:r w:rsidR="006A428E">
              <w:rPr>
                <w:noProof/>
                <w:webHidden/>
              </w:rPr>
              <w:fldChar w:fldCharType="end"/>
            </w:r>
          </w:hyperlink>
        </w:p>
        <w:p w14:paraId="5B919D30" w14:textId="4085CB86" w:rsidR="006A428E" w:rsidRDefault="00E27E8E">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8D2EC8">
              <w:rPr>
                <w:noProof/>
                <w:webHidden/>
              </w:rPr>
              <w:t>23</w:t>
            </w:r>
            <w:r w:rsidR="006A428E">
              <w:rPr>
                <w:noProof/>
                <w:webHidden/>
              </w:rPr>
              <w:fldChar w:fldCharType="end"/>
            </w:r>
          </w:hyperlink>
        </w:p>
        <w:p w14:paraId="7C482821" w14:textId="3F9B6A60" w:rsidR="006A428E" w:rsidRDefault="00E27E8E">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8D2EC8">
              <w:rPr>
                <w:noProof/>
                <w:webHidden/>
              </w:rPr>
              <w:t>23</w:t>
            </w:r>
            <w:r w:rsidR="006A428E">
              <w:rPr>
                <w:noProof/>
                <w:webHidden/>
              </w:rPr>
              <w:fldChar w:fldCharType="end"/>
            </w:r>
          </w:hyperlink>
        </w:p>
        <w:p w14:paraId="77387731" w14:textId="425FEE1C" w:rsidR="006A428E" w:rsidRDefault="00E27E8E">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8D2EC8">
              <w:rPr>
                <w:noProof/>
                <w:webHidden/>
              </w:rPr>
              <w:t>23</w:t>
            </w:r>
            <w:r w:rsidR="006A428E">
              <w:rPr>
                <w:noProof/>
                <w:webHidden/>
              </w:rPr>
              <w:fldChar w:fldCharType="end"/>
            </w:r>
          </w:hyperlink>
        </w:p>
        <w:p w14:paraId="4C4180B8" w14:textId="7B8CCD8F" w:rsidR="006A428E" w:rsidRDefault="00E27E8E">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8D2EC8">
              <w:rPr>
                <w:noProof/>
                <w:webHidden/>
              </w:rPr>
              <w:t>26</w:t>
            </w:r>
            <w:r w:rsidR="006A428E">
              <w:rPr>
                <w:noProof/>
                <w:webHidden/>
              </w:rPr>
              <w:fldChar w:fldCharType="end"/>
            </w:r>
          </w:hyperlink>
        </w:p>
        <w:p w14:paraId="07F3FEAB" w14:textId="7919A892" w:rsidR="006A428E" w:rsidRDefault="00E27E8E">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8D2EC8">
              <w:rPr>
                <w:noProof/>
                <w:webHidden/>
              </w:rPr>
              <w:t>27</w:t>
            </w:r>
            <w:r w:rsidR="006A428E">
              <w:rPr>
                <w:noProof/>
                <w:webHidden/>
              </w:rPr>
              <w:fldChar w:fldCharType="end"/>
            </w:r>
          </w:hyperlink>
        </w:p>
        <w:p w14:paraId="367DA835" w14:textId="7F720294" w:rsidR="006A428E" w:rsidRDefault="00E27E8E">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8D2EC8">
              <w:rPr>
                <w:noProof/>
                <w:webHidden/>
              </w:rPr>
              <w:t>29</w:t>
            </w:r>
            <w:r w:rsidR="006A428E">
              <w:rPr>
                <w:noProof/>
                <w:webHidden/>
              </w:rPr>
              <w:fldChar w:fldCharType="end"/>
            </w:r>
          </w:hyperlink>
        </w:p>
        <w:p w14:paraId="0DAADB0A" w14:textId="696889A1" w:rsidR="006A428E" w:rsidRDefault="00E27E8E">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8D2EC8">
              <w:rPr>
                <w:noProof/>
                <w:webHidden/>
              </w:rPr>
              <w:t>30</w:t>
            </w:r>
            <w:r w:rsidR="006A428E">
              <w:rPr>
                <w:noProof/>
                <w:webHidden/>
              </w:rPr>
              <w:fldChar w:fldCharType="end"/>
            </w:r>
          </w:hyperlink>
        </w:p>
        <w:p w14:paraId="6EA1C3AE" w14:textId="1F5AC2F8" w:rsidR="006A428E" w:rsidRDefault="00E27E8E">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8D2EC8">
              <w:rPr>
                <w:noProof/>
                <w:webHidden/>
              </w:rPr>
              <w:t>31</w:t>
            </w:r>
            <w:r w:rsidR="006A428E">
              <w:rPr>
                <w:noProof/>
                <w:webHidden/>
              </w:rPr>
              <w:fldChar w:fldCharType="end"/>
            </w:r>
          </w:hyperlink>
        </w:p>
        <w:p w14:paraId="4EDCDB21" w14:textId="43E0074D" w:rsidR="006A428E" w:rsidRDefault="00E27E8E">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8D2EC8">
              <w:rPr>
                <w:noProof/>
                <w:webHidden/>
              </w:rPr>
              <w:t>31</w:t>
            </w:r>
            <w:r w:rsidR="006A428E">
              <w:rPr>
                <w:noProof/>
                <w:webHidden/>
              </w:rPr>
              <w:fldChar w:fldCharType="end"/>
            </w:r>
          </w:hyperlink>
        </w:p>
        <w:p w14:paraId="09CF50A4" w14:textId="7B48ED8A" w:rsidR="006A428E" w:rsidRDefault="00E27E8E">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8D2EC8">
              <w:rPr>
                <w:noProof/>
                <w:webHidden/>
              </w:rPr>
              <w:t>32</w:t>
            </w:r>
            <w:r w:rsidR="006A428E">
              <w:rPr>
                <w:noProof/>
                <w:webHidden/>
              </w:rPr>
              <w:fldChar w:fldCharType="end"/>
            </w:r>
          </w:hyperlink>
        </w:p>
        <w:p w14:paraId="71555A46" w14:textId="6DE62EA8" w:rsidR="006A428E" w:rsidRDefault="00E27E8E">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8D2EC8">
              <w:rPr>
                <w:noProof/>
                <w:webHidden/>
              </w:rPr>
              <w:t>32</w:t>
            </w:r>
            <w:r w:rsidR="006A428E">
              <w:rPr>
                <w:noProof/>
                <w:webHidden/>
              </w:rPr>
              <w:fldChar w:fldCharType="end"/>
            </w:r>
          </w:hyperlink>
        </w:p>
        <w:p w14:paraId="72752032" w14:textId="2D07B558" w:rsidR="006A428E" w:rsidRDefault="00E27E8E">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8D2EC8">
              <w:rPr>
                <w:noProof/>
                <w:webHidden/>
              </w:rPr>
              <w:t>33</w:t>
            </w:r>
            <w:r w:rsidR="006A428E">
              <w:rPr>
                <w:noProof/>
                <w:webHidden/>
              </w:rPr>
              <w:fldChar w:fldCharType="end"/>
            </w:r>
          </w:hyperlink>
        </w:p>
        <w:p w14:paraId="1261063E" w14:textId="63DC8474" w:rsidR="006A428E" w:rsidRDefault="00E27E8E">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8D2EC8">
              <w:rPr>
                <w:noProof/>
                <w:webHidden/>
              </w:rPr>
              <w:t>41</w:t>
            </w:r>
            <w:r w:rsidR="006A428E">
              <w:rPr>
                <w:noProof/>
                <w:webHidden/>
              </w:rPr>
              <w:fldChar w:fldCharType="end"/>
            </w:r>
          </w:hyperlink>
        </w:p>
        <w:p w14:paraId="2F39378A" w14:textId="249E5550" w:rsidR="006A428E" w:rsidRDefault="00E27E8E">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8D2EC8">
              <w:rPr>
                <w:noProof/>
                <w:webHidden/>
              </w:rPr>
              <w:t>41</w:t>
            </w:r>
            <w:r w:rsidR="006A428E">
              <w:rPr>
                <w:noProof/>
                <w:webHidden/>
              </w:rPr>
              <w:fldChar w:fldCharType="end"/>
            </w:r>
          </w:hyperlink>
        </w:p>
        <w:p w14:paraId="411479C2" w14:textId="308FA72C" w:rsidR="006A428E" w:rsidRDefault="00E27E8E">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8D2EC8">
              <w:rPr>
                <w:noProof/>
                <w:webHidden/>
              </w:rPr>
              <w:t>41</w:t>
            </w:r>
            <w:r w:rsidR="006A428E">
              <w:rPr>
                <w:noProof/>
                <w:webHidden/>
              </w:rPr>
              <w:fldChar w:fldCharType="end"/>
            </w:r>
          </w:hyperlink>
        </w:p>
        <w:p w14:paraId="498FCC09" w14:textId="1A880E4E" w:rsidR="006A428E" w:rsidRDefault="00E27E8E">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8D2EC8">
              <w:rPr>
                <w:noProof/>
                <w:webHidden/>
              </w:rPr>
              <w:t>43</w:t>
            </w:r>
            <w:r w:rsidR="006A428E">
              <w:rPr>
                <w:noProof/>
                <w:webHidden/>
              </w:rPr>
              <w:fldChar w:fldCharType="end"/>
            </w:r>
          </w:hyperlink>
        </w:p>
        <w:p w14:paraId="2C9356D4" w14:textId="4A6D1789" w:rsidR="006A428E" w:rsidRDefault="00E27E8E">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8D2EC8">
              <w:rPr>
                <w:noProof/>
                <w:webHidden/>
              </w:rPr>
              <w:t>46</w:t>
            </w:r>
            <w:r w:rsidR="006A428E">
              <w:rPr>
                <w:noProof/>
                <w:webHidden/>
              </w:rPr>
              <w:fldChar w:fldCharType="end"/>
            </w:r>
          </w:hyperlink>
        </w:p>
        <w:p w14:paraId="2B76C986" w14:textId="0F912439" w:rsidR="006A428E" w:rsidRDefault="00E27E8E">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8D2EC8">
              <w:rPr>
                <w:noProof/>
                <w:webHidden/>
              </w:rPr>
              <w:t>49</w:t>
            </w:r>
            <w:r w:rsidR="006A428E">
              <w:rPr>
                <w:noProof/>
                <w:webHidden/>
              </w:rPr>
              <w:fldChar w:fldCharType="end"/>
            </w:r>
          </w:hyperlink>
        </w:p>
        <w:p w14:paraId="071DF09A" w14:textId="5732139B" w:rsidR="006A428E" w:rsidRDefault="00E27E8E">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8D2EC8">
              <w:rPr>
                <w:noProof/>
                <w:webHidden/>
              </w:rPr>
              <w:t>49</w:t>
            </w:r>
            <w:r w:rsidR="006A428E">
              <w:rPr>
                <w:noProof/>
                <w:webHidden/>
              </w:rPr>
              <w:fldChar w:fldCharType="end"/>
            </w:r>
          </w:hyperlink>
        </w:p>
        <w:p w14:paraId="22A3EC09" w14:textId="6E01EC86" w:rsidR="006A428E" w:rsidRDefault="00E27E8E">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8D2EC8">
              <w:rPr>
                <w:noProof/>
                <w:webHidden/>
              </w:rPr>
              <w:t>49</w:t>
            </w:r>
            <w:r w:rsidR="006A428E">
              <w:rPr>
                <w:noProof/>
                <w:webHidden/>
              </w:rPr>
              <w:fldChar w:fldCharType="end"/>
            </w:r>
          </w:hyperlink>
        </w:p>
        <w:p w14:paraId="05A2CF91" w14:textId="3E2E3CBF" w:rsidR="006A428E" w:rsidRDefault="00E27E8E">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8D2EC8">
              <w:rPr>
                <w:noProof/>
                <w:webHidden/>
              </w:rPr>
              <w:t>50</w:t>
            </w:r>
            <w:r w:rsidR="006A428E">
              <w:rPr>
                <w:noProof/>
                <w:webHidden/>
              </w:rPr>
              <w:fldChar w:fldCharType="end"/>
            </w:r>
          </w:hyperlink>
        </w:p>
        <w:p w14:paraId="5201AD4A" w14:textId="575CCEC5" w:rsidR="006A428E" w:rsidRDefault="00E27E8E">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8D2EC8">
              <w:rPr>
                <w:noProof/>
                <w:webHidden/>
              </w:rPr>
              <w:t>51</w:t>
            </w:r>
            <w:r w:rsidR="006A428E">
              <w:rPr>
                <w:noProof/>
                <w:webHidden/>
              </w:rPr>
              <w:fldChar w:fldCharType="end"/>
            </w:r>
          </w:hyperlink>
        </w:p>
        <w:p w14:paraId="2561D1E4" w14:textId="14156B5C" w:rsidR="006A428E" w:rsidRDefault="00E27E8E">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8D2EC8">
              <w:rPr>
                <w:noProof/>
                <w:webHidden/>
              </w:rPr>
              <w:t>51</w:t>
            </w:r>
            <w:r w:rsidR="006A428E">
              <w:rPr>
                <w:noProof/>
                <w:webHidden/>
              </w:rPr>
              <w:fldChar w:fldCharType="end"/>
            </w:r>
          </w:hyperlink>
        </w:p>
        <w:p w14:paraId="34BDE1C9" w14:textId="4AFB0441" w:rsidR="006A428E" w:rsidRDefault="00E27E8E">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8D2EC8">
              <w:rPr>
                <w:noProof/>
                <w:webHidden/>
              </w:rPr>
              <w:t>53</w:t>
            </w:r>
            <w:r w:rsidR="006A428E">
              <w:rPr>
                <w:noProof/>
                <w:webHidden/>
              </w:rPr>
              <w:fldChar w:fldCharType="end"/>
            </w:r>
          </w:hyperlink>
        </w:p>
        <w:p w14:paraId="738B9A35" w14:textId="79A7943B" w:rsidR="006A428E" w:rsidRDefault="00E27E8E">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8D2EC8">
              <w:rPr>
                <w:noProof/>
                <w:webHidden/>
              </w:rPr>
              <w:t>53</w:t>
            </w:r>
            <w:r w:rsidR="006A428E">
              <w:rPr>
                <w:noProof/>
                <w:webHidden/>
              </w:rPr>
              <w:fldChar w:fldCharType="end"/>
            </w:r>
          </w:hyperlink>
        </w:p>
        <w:p w14:paraId="4DA7DA51" w14:textId="59CFA2C9" w:rsidR="006A428E" w:rsidRDefault="00E27E8E">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8D2EC8">
              <w:rPr>
                <w:noProof/>
                <w:webHidden/>
              </w:rPr>
              <w:t>55</w:t>
            </w:r>
            <w:r w:rsidR="006A428E">
              <w:rPr>
                <w:noProof/>
                <w:webHidden/>
              </w:rPr>
              <w:fldChar w:fldCharType="end"/>
            </w:r>
          </w:hyperlink>
        </w:p>
        <w:p w14:paraId="3B6F2107" w14:textId="0742B336" w:rsidR="006A428E" w:rsidRDefault="00E27E8E">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8D2EC8">
              <w:rPr>
                <w:noProof/>
                <w:webHidden/>
              </w:rPr>
              <w:t>55</w:t>
            </w:r>
            <w:r w:rsidR="006A428E">
              <w:rPr>
                <w:noProof/>
                <w:webHidden/>
              </w:rPr>
              <w:fldChar w:fldCharType="end"/>
            </w:r>
          </w:hyperlink>
        </w:p>
        <w:p w14:paraId="3152EDF3" w14:textId="045A2A82" w:rsidR="006A428E" w:rsidRDefault="00E27E8E">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8D2EC8">
              <w:rPr>
                <w:noProof/>
                <w:webHidden/>
              </w:rPr>
              <w:t>55</w:t>
            </w:r>
            <w:r w:rsidR="006A428E">
              <w:rPr>
                <w:noProof/>
                <w:webHidden/>
              </w:rPr>
              <w:fldChar w:fldCharType="end"/>
            </w:r>
          </w:hyperlink>
        </w:p>
        <w:p w14:paraId="557F460A" w14:textId="10878366" w:rsidR="006A428E" w:rsidRDefault="00E27E8E">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8D2EC8">
              <w:rPr>
                <w:noProof/>
                <w:webHidden/>
              </w:rPr>
              <w:t>56</w:t>
            </w:r>
            <w:r w:rsidR="006A428E">
              <w:rPr>
                <w:noProof/>
                <w:webHidden/>
              </w:rPr>
              <w:fldChar w:fldCharType="end"/>
            </w:r>
          </w:hyperlink>
        </w:p>
        <w:p w14:paraId="0EAEC168" w14:textId="60B66438" w:rsidR="006A428E" w:rsidRDefault="00E27E8E">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8D2EC8">
              <w:rPr>
                <w:noProof/>
                <w:webHidden/>
              </w:rPr>
              <w:t>60</w:t>
            </w:r>
            <w:r w:rsidR="006A428E">
              <w:rPr>
                <w:noProof/>
                <w:webHidden/>
              </w:rPr>
              <w:fldChar w:fldCharType="end"/>
            </w:r>
          </w:hyperlink>
        </w:p>
        <w:p w14:paraId="613E691A" w14:textId="50D34F86" w:rsidR="006A428E" w:rsidRDefault="00E27E8E">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8D2EC8">
              <w:rPr>
                <w:noProof/>
                <w:webHidden/>
              </w:rPr>
              <w:t>60</w:t>
            </w:r>
            <w:r w:rsidR="006A428E">
              <w:rPr>
                <w:noProof/>
                <w:webHidden/>
              </w:rPr>
              <w:fldChar w:fldCharType="end"/>
            </w:r>
          </w:hyperlink>
        </w:p>
        <w:p w14:paraId="3252FEBC" w14:textId="42569519" w:rsidR="006A428E" w:rsidRDefault="00E27E8E">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8D2EC8">
              <w:rPr>
                <w:noProof/>
                <w:webHidden/>
              </w:rPr>
              <w:t>62</w:t>
            </w:r>
            <w:r w:rsidR="006A428E">
              <w:rPr>
                <w:noProof/>
                <w:webHidden/>
              </w:rPr>
              <w:fldChar w:fldCharType="end"/>
            </w:r>
          </w:hyperlink>
        </w:p>
        <w:p w14:paraId="3503488A" w14:textId="16446792" w:rsidR="006A428E" w:rsidRDefault="00E27E8E">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8D2EC8">
              <w:rPr>
                <w:noProof/>
                <w:webHidden/>
              </w:rPr>
              <w:t>62</w:t>
            </w:r>
            <w:r w:rsidR="006A428E">
              <w:rPr>
                <w:noProof/>
                <w:webHidden/>
              </w:rPr>
              <w:fldChar w:fldCharType="end"/>
            </w:r>
          </w:hyperlink>
        </w:p>
        <w:p w14:paraId="5A02B298" w14:textId="6D991A6D" w:rsidR="006A428E" w:rsidRDefault="00E27E8E">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8D2EC8">
              <w:rPr>
                <w:noProof/>
                <w:webHidden/>
              </w:rPr>
              <w:t>62</w:t>
            </w:r>
            <w:r w:rsidR="006A428E">
              <w:rPr>
                <w:noProof/>
                <w:webHidden/>
              </w:rPr>
              <w:fldChar w:fldCharType="end"/>
            </w:r>
          </w:hyperlink>
        </w:p>
        <w:p w14:paraId="348A509A" w14:textId="4607ACC6" w:rsidR="006A428E" w:rsidRDefault="00E27E8E">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8D2EC8">
              <w:rPr>
                <w:noProof/>
                <w:webHidden/>
              </w:rPr>
              <w:t>65</w:t>
            </w:r>
            <w:r w:rsidR="006A428E">
              <w:rPr>
                <w:noProof/>
                <w:webHidden/>
              </w:rPr>
              <w:fldChar w:fldCharType="end"/>
            </w:r>
          </w:hyperlink>
        </w:p>
        <w:p w14:paraId="3943068D" w14:textId="45DDB766" w:rsidR="006A428E" w:rsidRDefault="00E27E8E">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8D2EC8">
              <w:rPr>
                <w:noProof/>
                <w:webHidden/>
              </w:rPr>
              <w:t>65</w:t>
            </w:r>
            <w:r w:rsidR="006A428E">
              <w:rPr>
                <w:noProof/>
                <w:webHidden/>
              </w:rPr>
              <w:fldChar w:fldCharType="end"/>
            </w:r>
          </w:hyperlink>
        </w:p>
        <w:p w14:paraId="5B5F2A8F" w14:textId="35D409AA" w:rsidR="006A428E" w:rsidRDefault="00E27E8E">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8D2EC8">
              <w:rPr>
                <w:noProof/>
                <w:webHidden/>
              </w:rPr>
              <w:t>67</w:t>
            </w:r>
            <w:r w:rsidR="006A428E">
              <w:rPr>
                <w:noProof/>
                <w:webHidden/>
              </w:rPr>
              <w:fldChar w:fldCharType="end"/>
            </w:r>
          </w:hyperlink>
        </w:p>
        <w:p w14:paraId="6CF099E5" w14:textId="2E708C85" w:rsidR="006A428E" w:rsidRDefault="00E27E8E">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8D2EC8">
              <w:rPr>
                <w:noProof/>
                <w:webHidden/>
              </w:rPr>
              <w:t>67</w:t>
            </w:r>
            <w:r w:rsidR="006A428E">
              <w:rPr>
                <w:noProof/>
                <w:webHidden/>
              </w:rPr>
              <w:fldChar w:fldCharType="end"/>
            </w:r>
          </w:hyperlink>
        </w:p>
        <w:p w14:paraId="654CE03F" w14:textId="55CFBF6B" w:rsidR="006A428E" w:rsidRDefault="00E27E8E">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8D2EC8">
              <w:rPr>
                <w:noProof/>
                <w:webHidden/>
              </w:rPr>
              <w:t>69</w:t>
            </w:r>
            <w:r w:rsidR="006A428E">
              <w:rPr>
                <w:noProof/>
                <w:webHidden/>
              </w:rPr>
              <w:fldChar w:fldCharType="end"/>
            </w:r>
          </w:hyperlink>
        </w:p>
        <w:p w14:paraId="5143CD0B" w14:textId="7F6647E1" w:rsidR="006A428E" w:rsidRDefault="00E27E8E">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8D2EC8">
              <w:rPr>
                <w:noProof/>
                <w:webHidden/>
              </w:rPr>
              <w:t>69</w:t>
            </w:r>
            <w:r w:rsidR="006A428E">
              <w:rPr>
                <w:noProof/>
                <w:webHidden/>
              </w:rPr>
              <w:fldChar w:fldCharType="end"/>
            </w:r>
          </w:hyperlink>
        </w:p>
        <w:p w14:paraId="311DF803" w14:textId="6E67F992" w:rsidR="006A428E" w:rsidRDefault="00E27E8E">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8D2EC8">
              <w:rPr>
                <w:noProof/>
                <w:webHidden/>
              </w:rPr>
              <w:t>71</w:t>
            </w:r>
            <w:r w:rsidR="006A428E">
              <w:rPr>
                <w:noProof/>
                <w:webHidden/>
              </w:rPr>
              <w:fldChar w:fldCharType="end"/>
            </w:r>
          </w:hyperlink>
        </w:p>
        <w:p w14:paraId="65C05CD6" w14:textId="5D90FAFE" w:rsidR="006A428E" w:rsidRDefault="00E27E8E">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8D2EC8">
              <w:rPr>
                <w:noProof/>
                <w:webHidden/>
              </w:rPr>
              <w:t>71</w:t>
            </w:r>
            <w:r w:rsidR="006A428E">
              <w:rPr>
                <w:noProof/>
                <w:webHidden/>
              </w:rPr>
              <w:fldChar w:fldCharType="end"/>
            </w:r>
          </w:hyperlink>
        </w:p>
        <w:p w14:paraId="1FB65E1A" w14:textId="100E9D95" w:rsidR="006A428E" w:rsidRDefault="00E27E8E">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8D2EC8">
              <w:rPr>
                <w:noProof/>
                <w:webHidden/>
              </w:rPr>
              <w:t>71</w:t>
            </w:r>
            <w:r w:rsidR="006A428E">
              <w:rPr>
                <w:noProof/>
                <w:webHidden/>
              </w:rPr>
              <w:fldChar w:fldCharType="end"/>
            </w:r>
          </w:hyperlink>
        </w:p>
        <w:p w14:paraId="3244D58D" w14:textId="32EDB49C" w:rsidR="006A428E" w:rsidRDefault="00E27E8E">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8D2EC8">
              <w:rPr>
                <w:noProof/>
                <w:webHidden/>
              </w:rPr>
              <w:t>75</w:t>
            </w:r>
            <w:r w:rsidR="006A428E">
              <w:rPr>
                <w:noProof/>
                <w:webHidden/>
              </w:rPr>
              <w:fldChar w:fldCharType="end"/>
            </w:r>
          </w:hyperlink>
        </w:p>
        <w:p w14:paraId="15C14E5A" w14:textId="1DA58230" w:rsidR="006A428E" w:rsidRDefault="00E27E8E">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8D2EC8">
              <w:rPr>
                <w:noProof/>
                <w:webHidden/>
              </w:rPr>
              <w:t>75</w:t>
            </w:r>
            <w:r w:rsidR="006A428E">
              <w:rPr>
                <w:noProof/>
                <w:webHidden/>
              </w:rPr>
              <w:fldChar w:fldCharType="end"/>
            </w:r>
          </w:hyperlink>
        </w:p>
        <w:p w14:paraId="33E79B27" w14:textId="5D7C0E2B" w:rsidR="006A428E" w:rsidRDefault="00E27E8E">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8D2EC8">
              <w:rPr>
                <w:noProof/>
                <w:webHidden/>
              </w:rPr>
              <w:t>76</w:t>
            </w:r>
            <w:r w:rsidR="006A428E">
              <w:rPr>
                <w:noProof/>
                <w:webHidden/>
              </w:rPr>
              <w:fldChar w:fldCharType="end"/>
            </w:r>
          </w:hyperlink>
        </w:p>
        <w:p w14:paraId="5737F372" w14:textId="3CD1BF9C" w:rsidR="006A428E" w:rsidRDefault="00E27E8E">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8D2EC8">
              <w:rPr>
                <w:noProof/>
                <w:webHidden/>
              </w:rPr>
              <w:t>76</w:t>
            </w:r>
            <w:r w:rsidR="006A428E">
              <w:rPr>
                <w:noProof/>
                <w:webHidden/>
              </w:rPr>
              <w:fldChar w:fldCharType="end"/>
            </w:r>
          </w:hyperlink>
        </w:p>
        <w:p w14:paraId="188332CF" w14:textId="71EE0F66" w:rsidR="006A428E" w:rsidRDefault="00E27E8E">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8D2EC8">
              <w:rPr>
                <w:noProof/>
                <w:webHidden/>
              </w:rPr>
              <w:t>78</w:t>
            </w:r>
            <w:r w:rsidR="006A428E">
              <w:rPr>
                <w:noProof/>
                <w:webHidden/>
              </w:rPr>
              <w:fldChar w:fldCharType="end"/>
            </w:r>
          </w:hyperlink>
        </w:p>
        <w:p w14:paraId="7C40F33B" w14:textId="0C89493A" w:rsidR="006A428E" w:rsidRDefault="00E27E8E">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8D2EC8">
              <w:rPr>
                <w:noProof/>
                <w:webHidden/>
              </w:rPr>
              <w:t>78</w:t>
            </w:r>
            <w:r w:rsidR="006A428E">
              <w:rPr>
                <w:noProof/>
                <w:webHidden/>
              </w:rPr>
              <w:fldChar w:fldCharType="end"/>
            </w:r>
          </w:hyperlink>
        </w:p>
        <w:p w14:paraId="62C01BF0" w14:textId="4ABBB705" w:rsidR="006A428E" w:rsidRDefault="00E27E8E">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8D2EC8">
              <w:rPr>
                <w:noProof/>
                <w:webHidden/>
              </w:rPr>
              <w:t>79</w:t>
            </w:r>
            <w:r w:rsidR="006A428E">
              <w:rPr>
                <w:noProof/>
                <w:webHidden/>
              </w:rPr>
              <w:fldChar w:fldCharType="end"/>
            </w:r>
          </w:hyperlink>
        </w:p>
        <w:p w14:paraId="7EFCA99D" w14:textId="401964E7" w:rsidR="006A428E" w:rsidRDefault="00E27E8E">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8D2EC8">
              <w:rPr>
                <w:noProof/>
                <w:webHidden/>
              </w:rPr>
              <w:t>79</w:t>
            </w:r>
            <w:r w:rsidR="006A428E">
              <w:rPr>
                <w:noProof/>
                <w:webHidden/>
              </w:rPr>
              <w:fldChar w:fldCharType="end"/>
            </w:r>
          </w:hyperlink>
        </w:p>
        <w:p w14:paraId="3E03EDA9" w14:textId="34C48F6F" w:rsidR="006A428E" w:rsidRDefault="00E27E8E">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8D2EC8">
              <w:rPr>
                <w:noProof/>
                <w:webHidden/>
              </w:rPr>
              <w:t>80</w:t>
            </w:r>
            <w:r w:rsidR="006A428E">
              <w:rPr>
                <w:noProof/>
                <w:webHidden/>
              </w:rPr>
              <w:fldChar w:fldCharType="end"/>
            </w:r>
          </w:hyperlink>
        </w:p>
        <w:p w14:paraId="37C14F87" w14:textId="13350321" w:rsidR="006A428E" w:rsidRDefault="00E27E8E">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8D2EC8">
              <w:rPr>
                <w:noProof/>
                <w:webHidden/>
              </w:rPr>
              <w:t>81</w:t>
            </w:r>
            <w:r w:rsidR="006A428E">
              <w:rPr>
                <w:noProof/>
                <w:webHidden/>
              </w:rPr>
              <w:fldChar w:fldCharType="end"/>
            </w:r>
          </w:hyperlink>
        </w:p>
        <w:p w14:paraId="0E14AD70" w14:textId="05E71B5E" w:rsidR="006A428E" w:rsidRDefault="00E27E8E">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8D2EC8">
              <w:rPr>
                <w:noProof/>
                <w:webHidden/>
              </w:rPr>
              <w:t>83</w:t>
            </w:r>
            <w:r w:rsidR="006A428E">
              <w:rPr>
                <w:noProof/>
                <w:webHidden/>
              </w:rPr>
              <w:fldChar w:fldCharType="end"/>
            </w:r>
          </w:hyperlink>
        </w:p>
        <w:p w14:paraId="4A4E486D" w14:textId="569CE6D4" w:rsidR="006A428E" w:rsidRDefault="00E27E8E">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8D2EC8">
              <w:rPr>
                <w:noProof/>
                <w:webHidden/>
              </w:rPr>
              <w:t>84</w:t>
            </w:r>
            <w:r w:rsidR="006A428E">
              <w:rPr>
                <w:noProof/>
                <w:webHidden/>
              </w:rPr>
              <w:fldChar w:fldCharType="end"/>
            </w:r>
          </w:hyperlink>
        </w:p>
        <w:p w14:paraId="383D53EA" w14:textId="0A686426" w:rsidR="006A428E" w:rsidRDefault="00E27E8E">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8D2EC8">
              <w:rPr>
                <w:noProof/>
                <w:webHidden/>
              </w:rPr>
              <w:t>87</w:t>
            </w:r>
            <w:r w:rsidR="006A428E">
              <w:rPr>
                <w:noProof/>
                <w:webHidden/>
              </w:rPr>
              <w:fldChar w:fldCharType="end"/>
            </w:r>
          </w:hyperlink>
        </w:p>
        <w:p w14:paraId="23C91B71" w14:textId="05F64C2D" w:rsidR="006A428E" w:rsidRDefault="00E27E8E">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8D2EC8">
              <w:rPr>
                <w:noProof/>
                <w:webHidden/>
              </w:rPr>
              <w:t>87</w:t>
            </w:r>
            <w:r w:rsidR="006A428E">
              <w:rPr>
                <w:noProof/>
                <w:webHidden/>
              </w:rPr>
              <w:fldChar w:fldCharType="end"/>
            </w:r>
          </w:hyperlink>
        </w:p>
        <w:p w14:paraId="752E72F2" w14:textId="0D32614F" w:rsidR="006A428E" w:rsidRDefault="00E27E8E">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8D2EC8">
              <w:rPr>
                <w:noProof/>
                <w:webHidden/>
              </w:rPr>
              <w:t>91</w:t>
            </w:r>
            <w:r w:rsidR="006A428E">
              <w:rPr>
                <w:noProof/>
                <w:webHidden/>
              </w:rPr>
              <w:fldChar w:fldCharType="end"/>
            </w:r>
          </w:hyperlink>
        </w:p>
        <w:p w14:paraId="11FCB743" w14:textId="0687C54C" w:rsidR="006A428E" w:rsidRDefault="00E27E8E">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8D2EC8">
              <w:rPr>
                <w:noProof/>
                <w:webHidden/>
              </w:rPr>
              <w:t>93</w:t>
            </w:r>
            <w:r w:rsidR="006A428E">
              <w:rPr>
                <w:noProof/>
                <w:webHidden/>
              </w:rPr>
              <w:fldChar w:fldCharType="end"/>
            </w:r>
          </w:hyperlink>
        </w:p>
        <w:p w14:paraId="270F36DF" w14:textId="5DEEE98B" w:rsidR="006A428E" w:rsidRDefault="00E27E8E">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8D2EC8">
              <w:rPr>
                <w:noProof/>
                <w:webHidden/>
              </w:rPr>
              <w:t>93</w:t>
            </w:r>
            <w:r w:rsidR="006A428E">
              <w:rPr>
                <w:noProof/>
                <w:webHidden/>
              </w:rPr>
              <w:fldChar w:fldCharType="end"/>
            </w:r>
          </w:hyperlink>
        </w:p>
        <w:p w14:paraId="0DB8BEF7" w14:textId="70FA4DF2" w:rsidR="006A428E" w:rsidRDefault="00E27E8E">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8D2EC8">
              <w:rPr>
                <w:noProof/>
                <w:webHidden/>
              </w:rPr>
              <w:t>94</w:t>
            </w:r>
            <w:r w:rsidR="006A428E">
              <w:rPr>
                <w:noProof/>
                <w:webHidden/>
              </w:rPr>
              <w:fldChar w:fldCharType="end"/>
            </w:r>
          </w:hyperlink>
        </w:p>
        <w:p w14:paraId="0382B4D1" w14:textId="3AE7E241" w:rsidR="006A428E" w:rsidRDefault="00E27E8E">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8D2EC8">
              <w:rPr>
                <w:noProof/>
                <w:webHidden/>
              </w:rPr>
              <w:t>99</w:t>
            </w:r>
            <w:r w:rsidR="006A428E">
              <w:rPr>
                <w:noProof/>
                <w:webHidden/>
              </w:rPr>
              <w:fldChar w:fldCharType="end"/>
            </w:r>
          </w:hyperlink>
        </w:p>
        <w:p w14:paraId="485F7A69" w14:textId="5C14E768" w:rsidR="006A428E" w:rsidRDefault="00E27E8E">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8D2EC8">
              <w:rPr>
                <w:noProof/>
                <w:webHidden/>
              </w:rPr>
              <w:t>99</w:t>
            </w:r>
            <w:r w:rsidR="006A428E">
              <w:rPr>
                <w:noProof/>
                <w:webHidden/>
              </w:rPr>
              <w:fldChar w:fldCharType="end"/>
            </w:r>
          </w:hyperlink>
        </w:p>
        <w:p w14:paraId="11E7E8BC" w14:textId="43993865" w:rsidR="006A428E" w:rsidRDefault="00E27E8E">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8D2EC8">
              <w:rPr>
                <w:noProof/>
                <w:webHidden/>
              </w:rPr>
              <w:t>100</w:t>
            </w:r>
            <w:r w:rsidR="006A428E">
              <w:rPr>
                <w:noProof/>
                <w:webHidden/>
              </w:rPr>
              <w:fldChar w:fldCharType="end"/>
            </w:r>
          </w:hyperlink>
        </w:p>
        <w:p w14:paraId="08D83EEE" w14:textId="1689695F" w:rsidR="006A428E" w:rsidRDefault="00E27E8E">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8D2EC8">
              <w:rPr>
                <w:noProof/>
                <w:webHidden/>
              </w:rPr>
              <w:t>101</w:t>
            </w:r>
            <w:r w:rsidR="006A428E">
              <w:rPr>
                <w:noProof/>
                <w:webHidden/>
              </w:rPr>
              <w:fldChar w:fldCharType="end"/>
            </w:r>
          </w:hyperlink>
        </w:p>
        <w:p w14:paraId="6AF2E0A3" w14:textId="725357BF" w:rsidR="006A428E" w:rsidRDefault="00E27E8E">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8D2EC8">
              <w:rPr>
                <w:noProof/>
                <w:webHidden/>
              </w:rPr>
              <w:t>104</w:t>
            </w:r>
            <w:r w:rsidR="006A428E">
              <w:rPr>
                <w:noProof/>
                <w:webHidden/>
              </w:rPr>
              <w:fldChar w:fldCharType="end"/>
            </w:r>
          </w:hyperlink>
        </w:p>
        <w:p w14:paraId="02A0C58E" w14:textId="59F6CB11" w:rsidR="006A428E" w:rsidRDefault="00E27E8E">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8D2EC8">
              <w:rPr>
                <w:noProof/>
                <w:webHidden/>
              </w:rPr>
              <w:t>105</w:t>
            </w:r>
            <w:r w:rsidR="006A428E">
              <w:rPr>
                <w:noProof/>
                <w:webHidden/>
              </w:rPr>
              <w:fldChar w:fldCharType="end"/>
            </w:r>
          </w:hyperlink>
        </w:p>
        <w:p w14:paraId="6CC78145" w14:textId="078A2F4F" w:rsidR="006A428E" w:rsidRDefault="00E27E8E">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8D2EC8">
              <w:rPr>
                <w:noProof/>
                <w:webHidden/>
              </w:rPr>
              <w:t>106</w:t>
            </w:r>
            <w:r w:rsidR="006A428E">
              <w:rPr>
                <w:noProof/>
                <w:webHidden/>
              </w:rPr>
              <w:fldChar w:fldCharType="end"/>
            </w:r>
          </w:hyperlink>
        </w:p>
        <w:p w14:paraId="3CB7261C" w14:textId="18AB9906" w:rsidR="006A428E" w:rsidRDefault="00E27E8E">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8D2EC8">
              <w:rPr>
                <w:noProof/>
                <w:webHidden/>
              </w:rPr>
              <w:t>110</w:t>
            </w:r>
            <w:r w:rsidR="006A428E">
              <w:rPr>
                <w:noProof/>
                <w:webHidden/>
              </w:rPr>
              <w:fldChar w:fldCharType="end"/>
            </w:r>
          </w:hyperlink>
        </w:p>
        <w:p w14:paraId="593DDC42" w14:textId="296B757B" w:rsidR="006A428E" w:rsidRDefault="00E27E8E">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8D2EC8">
              <w:rPr>
                <w:noProof/>
                <w:webHidden/>
              </w:rPr>
              <w:t>111</w:t>
            </w:r>
            <w:r w:rsidR="006A428E">
              <w:rPr>
                <w:noProof/>
                <w:webHidden/>
              </w:rPr>
              <w:fldChar w:fldCharType="end"/>
            </w:r>
          </w:hyperlink>
        </w:p>
        <w:p w14:paraId="3537B2E2" w14:textId="3DD183AA" w:rsidR="006A428E" w:rsidRDefault="00E27E8E">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34D658F3" w14:textId="1DA6F51A" w:rsidR="006A428E" w:rsidRDefault="00E27E8E">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1E1F3BBE" w14:textId="3C1DCBA6" w:rsidR="006A428E" w:rsidRDefault="00E27E8E">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2F43BD38" w14:textId="38AC11DB" w:rsidR="006A428E" w:rsidRDefault="00E27E8E">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54BED4F9" w14:textId="776E21BA" w:rsidR="006A428E" w:rsidRDefault="00E27E8E">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37FD472C" w14:textId="39C7CE26" w:rsidR="006A428E" w:rsidRDefault="00E27E8E">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0AA04059" w14:textId="41644C2E" w:rsidR="006A428E" w:rsidRDefault="00E27E8E">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8D2EC8">
              <w:rPr>
                <w:noProof/>
                <w:webHidden/>
              </w:rPr>
              <w:t>113</w:t>
            </w:r>
            <w:r w:rsidR="006A428E">
              <w:rPr>
                <w:noProof/>
                <w:webHidden/>
              </w:rPr>
              <w:fldChar w:fldCharType="end"/>
            </w:r>
          </w:hyperlink>
        </w:p>
        <w:p w14:paraId="40D1563F" w14:textId="74A8E40F" w:rsidR="006A428E" w:rsidRDefault="00E27E8E">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8D2EC8">
              <w:rPr>
                <w:noProof/>
                <w:webHidden/>
              </w:rPr>
              <w:t>114</w:t>
            </w:r>
            <w:r w:rsidR="006A428E">
              <w:rPr>
                <w:noProof/>
                <w:webHidden/>
              </w:rPr>
              <w:fldChar w:fldCharType="end"/>
            </w:r>
          </w:hyperlink>
        </w:p>
        <w:p w14:paraId="39E68667" w14:textId="1743A77D" w:rsidR="006A428E" w:rsidRDefault="00E27E8E">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8D2EC8">
              <w:rPr>
                <w:noProof/>
                <w:webHidden/>
              </w:rPr>
              <w:t>114</w:t>
            </w:r>
            <w:r w:rsidR="006A428E">
              <w:rPr>
                <w:noProof/>
                <w:webHidden/>
              </w:rPr>
              <w:fldChar w:fldCharType="end"/>
            </w:r>
          </w:hyperlink>
        </w:p>
        <w:p w14:paraId="5BBEFD40" w14:textId="73AF5916" w:rsidR="006A428E" w:rsidRDefault="00E27E8E">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8D2EC8">
              <w:rPr>
                <w:noProof/>
                <w:webHidden/>
              </w:rPr>
              <w:t>114</w:t>
            </w:r>
            <w:r w:rsidR="006A428E">
              <w:rPr>
                <w:noProof/>
                <w:webHidden/>
              </w:rPr>
              <w:fldChar w:fldCharType="end"/>
            </w:r>
          </w:hyperlink>
        </w:p>
        <w:p w14:paraId="4906664D" w14:textId="084E5382" w:rsidR="006A428E" w:rsidRDefault="00E27E8E">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8D2EC8">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2" w:name="_Toc529041955"/>
      <w:r w:rsidRPr="00114E98">
        <w:rPr>
          <w:rFonts w:hint="eastAsia"/>
        </w:rPr>
        <w:lastRenderedPageBreak/>
        <w:t>关于作者</w:t>
      </w:r>
      <w:bookmarkEnd w:id="2"/>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069F4E3E"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端口的主要贡献者之一。他还有加州大学伯克利分校的硕士学位，这是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3" w:name="_Toc529041956"/>
      <w:r w:rsidRPr="005811AB">
        <w:rPr>
          <w:rFonts w:hint="eastAsia"/>
        </w:rPr>
        <w:lastRenderedPageBreak/>
        <w:t>前言</w:t>
      </w:r>
      <w:bookmarkEnd w:id="3"/>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w:t>
      </w:r>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4" w:name="_Toc529041957"/>
      <w:r>
        <w:rPr>
          <w:rFonts w:hint="eastAsia"/>
        </w:rPr>
        <w:lastRenderedPageBreak/>
        <w:t>译者序</w:t>
      </w:r>
      <w:bookmarkEnd w:id="4"/>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Krste Asanovic</w:t>
      </w:r>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后，我心中时常呈现出一种愿景</w:t>
      </w:r>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hint="eastAsia"/>
        </w:rPr>
        <w:t>包云岗</w:t>
      </w:r>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5" w:name="_Toc529041958"/>
      <w:r>
        <w:rPr>
          <w:rFonts w:hint="eastAsia"/>
        </w:rPr>
        <w:t>翻译团队</w:t>
      </w:r>
      <w:bookmarkEnd w:id="5"/>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包云岗</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6" w:name="_Toc529041959"/>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6"/>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7" w:name="_Toc529041960"/>
      <w:r>
        <w:rPr>
          <w:rFonts w:hint="eastAsia"/>
        </w:rPr>
        <w:t>1.1</w:t>
      </w:r>
      <w:r>
        <w:t xml:space="preserve"> </w:t>
      </w:r>
      <w:r w:rsidR="00027E10" w:rsidRPr="000416DB">
        <w:rPr>
          <w:rFonts w:hint="eastAsia"/>
        </w:rPr>
        <w:t>导言</w:t>
      </w:r>
      <w:bookmarkEnd w:id="7"/>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D2EC8" w:rsidRPr="00D541B9" w:rsidRDefault="008D2EC8"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D2EC8" w:rsidRPr="00131D82" w:rsidRDefault="008D2EC8"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D2EC8" w:rsidRPr="00D541B9" w:rsidRDefault="008D2EC8"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D2EC8" w:rsidRPr="00131D82" w:rsidRDefault="008D2EC8"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D2EC8" w:rsidRPr="00131D82" w:rsidRDefault="008D2EC8"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20" w:history="1">
        <w:r w:rsidRPr="000416DB">
          <w:rPr>
            <w:rStyle w:val="a6"/>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1">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2">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8"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8"/>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D2EC8" w:rsidRPr="00131D82" w:rsidRDefault="008D2EC8"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D2EC8" w:rsidRPr="00131D82" w:rsidRDefault="008D2EC8"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9"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9"/>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30">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D2EC8" w:rsidRPr="00131D82" w:rsidRDefault="008D2EC8"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D2EC8" w:rsidRPr="00131D82" w:rsidRDefault="008D2EC8"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D2EC8" w:rsidRPr="00131D82" w:rsidRDefault="008D2EC8"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D2EC8" w:rsidRPr="00131D82" w:rsidRDefault="008D2EC8"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D2EC8" w:rsidRPr="00131D82" w:rsidRDefault="008D2EC8"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D2EC8" w:rsidRPr="00131D82" w:rsidRDefault="008D2EC8"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3A49E52" w14:textId="77777777" w:rsidR="00027E10" w:rsidRPr="002A3927" w:rsidRDefault="00E27E8E"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D2EC8" w:rsidRPr="00131D82" w:rsidRDefault="008D2EC8"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D2EC8" w:rsidRPr="00131D82" w:rsidRDefault="008D2EC8"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E27E8E"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E27E8E"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D2EC8" w:rsidRPr="00131D82" w:rsidRDefault="008D2EC8"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D2EC8" w:rsidRPr="00131D82" w:rsidRDefault="008D2EC8"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D2EC8" w:rsidRPr="00131D82" w:rsidRDefault="008D2EC8"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D2EC8" w:rsidRPr="00131D82" w:rsidRDefault="008D2EC8"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D2EC8" w:rsidRPr="00131D82" w:rsidRDefault="008D2EC8"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D2EC8" w:rsidRPr="00131D82" w:rsidRDefault="008D2EC8"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D2EC8" w:rsidRPr="00BE6C57"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D2EC8" w:rsidRPr="00BE6C57"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D2EC8" w:rsidRPr="00BE6C57"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D2EC8" w:rsidRPr="00BE6C57"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0" w:name="_Toc529041963"/>
      <w:r>
        <w:rPr>
          <w:rFonts w:hint="eastAsia"/>
        </w:rPr>
        <w:t>1.4</w:t>
      </w:r>
      <w:r>
        <w:t xml:space="preserve"> </w:t>
      </w:r>
      <w:r w:rsidR="00027E10" w:rsidRPr="000416DB">
        <w:rPr>
          <w:rFonts w:hint="eastAsia"/>
        </w:rPr>
        <w:t>全书的总览</w:t>
      </w:r>
      <w:bookmarkEnd w:id="10"/>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D2EC8" w:rsidRPr="00131D82" w:rsidRDefault="008D2EC8"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D2EC8" w:rsidRPr="00131D82" w:rsidRDefault="008D2EC8"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D2EC8" w:rsidRPr="00131D82" w:rsidRDefault="008D2EC8"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D2EC8" w:rsidRPr="00131D82" w:rsidRDefault="008D2EC8"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1" w:name="_Toc529041964"/>
      <w:r>
        <w:rPr>
          <w:rFonts w:hint="eastAsia"/>
        </w:rPr>
        <w:t>1.5</w:t>
      </w:r>
      <w:r>
        <w:t xml:space="preserve"> </w:t>
      </w:r>
      <w:r w:rsidR="00027E10" w:rsidRPr="000416DB">
        <w:rPr>
          <w:rFonts w:hint="eastAsia"/>
        </w:rPr>
        <w:t>结束语</w:t>
      </w:r>
      <w:bookmarkEnd w:id="11"/>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r w:rsidRPr="000416DB">
        <w:rPr>
          <w:rFonts w:ascii="Times New Roman" w:eastAsia="宋体" w:hAnsi="Times New Roman" w:cs="Times New Roman" w:hint="eastAsia"/>
          <w:szCs w:val="18"/>
        </w:rPr>
        <w:lastRenderedPageBreak/>
        <w:t>当的高效代码。</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77777777" w:rsidR="00027E10" w:rsidRPr="000416DB" w:rsidRDefault="00027E10" w:rsidP="00027E10">
      <w:pPr>
        <w:autoSpaceDE w:val="0"/>
        <w:autoSpaceDN w:val="0"/>
        <w:adjustRightInd w:val="0"/>
        <w:ind w:left="420"/>
        <w:rPr>
          <w:rFonts w:ascii="Times New Roman" w:eastAsia="宋体" w:hAnsi="Times New Roman"/>
          <w:b/>
          <w:sz w:val="18"/>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2" w:name="_Toc529041965"/>
      <w:r>
        <w:rPr>
          <w:rFonts w:hint="eastAsia"/>
        </w:rPr>
        <w:t>1.6</w:t>
      </w:r>
      <w:r>
        <w:t xml:space="preserve"> </w:t>
      </w:r>
      <w:r w:rsidR="00027E10">
        <w:rPr>
          <w:rFonts w:hint="eastAsia"/>
        </w:rPr>
        <w:t>扩展阅读</w:t>
      </w:r>
      <w:bookmarkEnd w:id="12"/>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4"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5"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6"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7"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3" w:name="_Hlk521588497"/>
      <w:bookmarkStart w:id="14" w:name="_Toc529041966"/>
      <w:bookmarkEnd w:id="13"/>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4"/>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D2EC8" w:rsidRPr="00131D82" w:rsidRDefault="008D2EC8"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D2EC8" w:rsidRPr="0073299F" w:rsidRDefault="008D2EC8"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D2EC8" w:rsidRPr="00131D82" w:rsidRDefault="008D2EC8"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D2EC8" w:rsidRPr="0073299F" w:rsidRDefault="008D2EC8"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9"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15" w:name="_Toc529041967"/>
      <w:r w:rsidRPr="005A21E0">
        <w:rPr>
          <w:rFonts w:hint="eastAsia"/>
        </w:rPr>
        <w:t>2.1</w:t>
      </w:r>
      <w:r w:rsidRPr="005A21E0">
        <w:t xml:space="preserve"> </w:t>
      </w:r>
      <w:r w:rsidRPr="005A21E0">
        <w:rPr>
          <w:rFonts w:hint="eastAsia"/>
        </w:rPr>
        <w:t>导言</w:t>
      </w:r>
      <w:bookmarkEnd w:id="15"/>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16"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16"/>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D2EC8" w:rsidRPr="0032061C" w:rsidRDefault="008D2EC8"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D2EC8" w:rsidRPr="0032061C" w:rsidRDefault="008D2EC8"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D2EC8" w:rsidRPr="00AB72AE" w:rsidRDefault="008D2EC8"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D2EC8" w:rsidRPr="00AB72AE" w:rsidRDefault="008D2EC8"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D2EC8" w:rsidRPr="003A1AF4" w:rsidRDefault="008D2EC8"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D2EC8" w:rsidRPr="003A1AF4" w:rsidRDefault="008D2EC8"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D2EC8" w:rsidRPr="003A1AF4" w:rsidRDefault="008D2EC8"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D2EC8" w:rsidRPr="003A1AF4" w:rsidRDefault="008D2EC8"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D2EC8" w:rsidRPr="0032061C" w:rsidRDefault="008D2EC8"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D2EC8" w:rsidRPr="0032061C" w:rsidRDefault="008D2EC8"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D2EC8" w:rsidRPr="003733C6"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D2EC8" w:rsidRPr="003733C6"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04F692FE" w14:textId="6DE18235" w:rsidR="00027E10" w:rsidRPr="005A21E0" w:rsidRDefault="00027E10" w:rsidP="005A21E0">
      <w:pPr>
        <w:pStyle w:val="2"/>
      </w:pPr>
      <w:bookmarkStart w:id="17"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17"/>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D2EC8" w:rsidRPr="00691277" w:rsidRDefault="008D2EC8"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D2EC8" w:rsidRPr="00691277" w:rsidRDefault="008D2EC8"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18"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18"/>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3">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D2EC8" w:rsidRPr="0038148E" w:rsidRDefault="008D2EC8"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D2EC8" w:rsidRPr="0038148E"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D2EC8" w:rsidRDefault="008D2EC8"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D2EC8" w:rsidRPr="0038148E" w:rsidRDefault="008D2EC8"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D2EC8" w:rsidRPr="003A1AF4"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D2EC8" w:rsidRPr="003A1AF4"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D2EC8" w:rsidRPr="003A1AF4"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D2EC8" w:rsidRPr="003A1AF4"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19"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19"/>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0"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0"/>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D2EC8" w:rsidRPr="0032061C" w:rsidRDefault="008D2EC8"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D2EC8" w:rsidRPr="0032061C" w:rsidRDefault="008D2EC8"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sidR="0070114E">
                              <w:rPr>
                                <w:rFonts w:ascii="Times New Roman" w:eastAsia="宋体" w:hAnsi="Times New Roman" w:cs="Times New Roman" w:hint="eastAsia"/>
                                <w:iCs/>
                                <w:sz w:val="18"/>
                                <w:szCs w:val="18"/>
                              </w:rPr>
                              <w:t>获取</w:t>
                            </w:r>
                            <w:bookmarkStart w:id="21" w:name="_GoBack"/>
                            <w:bookmarkEnd w:id="21"/>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D2EC8" w:rsidRPr="004278D9"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sidR="0070114E">
                        <w:rPr>
                          <w:rFonts w:ascii="Times New Roman" w:eastAsia="宋体" w:hAnsi="Times New Roman" w:cs="Times New Roman" w:hint="eastAsia"/>
                          <w:iCs/>
                          <w:sz w:val="18"/>
                          <w:szCs w:val="18"/>
                        </w:rPr>
                        <w:t>获取</w:t>
                      </w:r>
                      <w:bookmarkStart w:id="22" w:name="_GoBack"/>
                      <w:bookmarkEnd w:id="22"/>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D2EC8" w:rsidRPr="004278D9"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D2EC8" w:rsidRPr="000A5BDC"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D2EC8"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D2EC8" w:rsidRPr="00900E6F"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D2EC8" w:rsidRDefault="008D2EC8"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D2EC8" w:rsidRDefault="008D2EC8"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D2EC8" w:rsidRPr="00900E6F" w:rsidRDefault="008D2EC8"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3"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3"/>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D2EC8" w:rsidRPr="0032061C" w:rsidRDefault="008D2EC8"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D2EC8" w:rsidRPr="0032061C" w:rsidRDefault="008D2EC8"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4" w:name="_Toc529041974"/>
      <w:r w:rsidRPr="001B6F51">
        <w:rPr>
          <w:rFonts w:hint="eastAsia"/>
        </w:rPr>
        <w:t>2.8</w:t>
      </w:r>
      <w:r w:rsidRPr="001B6F51">
        <w:t xml:space="preserve"> </w:t>
      </w:r>
      <w:r w:rsidRPr="001B6F51">
        <w:rPr>
          <w:rFonts w:hint="eastAsia"/>
        </w:rPr>
        <w:t>RV32I</w:t>
      </w:r>
      <w:r w:rsidRPr="001B6F51">
        <w:rPr>
          <w:rFonts w:hint="eastAsia"/>
        </w:rPr>
        <w:t>杂项</w:t>
      </w:r>
      <w:bookmarkEnd w:id="24"/>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4">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5"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5"/>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6"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6"/>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D2EC8" w:rsidRPr="0032061C" w:rsidRDefault="008D2EC8"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D2EC8" w:rsidRPr="0032061C" w:rsidRDefault="008D2EC8"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27" w:name="_Toc529041976"/>
      <w:r w:rsidRPr="001B6F51">
        <w:rPr>
          <w:rFonts w:hint="eastAsia"/>
        </w:rPr>
        <w:t>2.10</w:t>
      </w:r>
      <w:r w:rsidRPr="001B6F51">
        <w:t xml:space="preserve"> </w:t>
      </w:r>
      <w:r w:rsidRPr="001B6F51">
        <w:rPr>
          <w:rFonts w:hint="eastAsia"/>
        </w:rPr>
        <w:t>结束语</w:t>
      </w:r>
      <w:bookmarkEnd w:id="27"/>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D2EC8" w:rsidRPr="0032061C" w:rsidRDefault="008D2EC8"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D2EC8" w:rsidRPr="0032061C" w:rsidRDefault="008D2EC8"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D2EC8" w:rsidRPr="0032061C" w:rsidRDefault="008D2EC8"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D2EC8" w:rsidRPr="0032061C" w:rsidRDefault="008D2EC8"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D2EC8" w:rsidRPr="00B11A38"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D2EC8" w:rsidRDefault="008D2EC8"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D2EC8" w:rsidRPr="00B11A38"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D2EC8" w:rsidRDefault="008D2EC8" w:rsidP="00027E10"/>
                  </w:txbxContent>
                </v:textbox>
                <w10:wrap type="topAndBottom" anchorx="margin"/>
              </v:shape>
            </w:pict>
          </mc:Fallback>
        </mc:AlternateContent>
      </w:r>
    </w:p>
    <w:p w14:paraId="76F3925F" w14:textId="53A39C7E" w:rsidR="00027E10" w:rsidRPr="001B6F51" w:rsidRDefault="00027E10" w:rsidP="005A21E0">
      <w:pPr>
        <w:pStyle w:val="2"/>
      </w:pPr>
      <w:bookmarkStart w:id="28" w:name="_Toc529041977"/>
      <w:r w:rsidRPr="001B6F51">
        <w:rPr>
          <w:rFonts w:hint="eastAsia"/>
        </w:rPr>
        <w:t>2.11</w:t>
      </w:r>
      <w:r w:rsidRPr="001B6F51">
        <w:t xml:space="preserve"> </w:t>
      </w:r>
      <w:r w:rsidRPr="00530DA6">
        <w:rPr>
          <w:rFonts w:hint="eastAsia"/>
        </w:rPr>
        <w:t>扩展阅读</w:t>
      </w:r>
      <w:bookmarkEnd w:id="28"/>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7">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9">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B5E205A" w14:textId="7F2BACED" w:rsidR="00926C61" w:rsidRDefault="00027E10">
      <w:pPr>
        <w:widowControl/>
        <w:jc w:val="left"/>
      </w:pPr>
      <w:r>
        <w:br w:type="page"/>
      </w:r>
      <w:r w:rsidR="00926C61">
        <w:lastRenderedPageBreak/>
        <w:br w:type="page"/>
      </w:r>
    </w:p>
    <w:p w14:paraId="4995FAE8" w14:textId="77777777" w:rsidR="005A21E0" w:rsidRDefault="005A21E0">
      <w:pPr>
        <w:widowControl/>
        <w:jc w:val="left"/>
      </w:pPr>
    </w:p>
    <w:p w14:paraId="4D573F85" w14:textId="77777777" w:rsidR="00027E10" w:rsidRDefault="00027E10">
      <w:pPr>
        <w:widowControl/>
        <w:jc w:val="left"/>
      </w:pPr>
    </w:p>
    <w:p w14:paraId="4C5FF465" w14:textId="77777777" w:rsidR="00027E10" w:rsidRPr="00447806" w:rsidRDefault="00027E10" w:rsidP="005A21E0">
      <w:pPr>
        <w:pStyle w:val="1"/>
      </w:pPr>
      <w:bookmarkStart w:id="29" w:name="_Toc529041978"/>
      <w:r w:rsidRPr="00447806">
        <w:rPr>
          <w:rFonts w:hint="eastAsia"/>
        </w:rPr>
        <w:t>第三章</w:t>
      </w:r>
      <w:r w:rsidRPr="00447806">
        <w:rPr>
          <w:rFonts w:hint="eastAsia"/>
        </w:rPr>
        <w:t xml:space="preserve"> RISC-V</w:t>
      </w:r>
      <w:r w:rsidRPr="00447806">
        <w:rPr>
          <w:rFonts w:hint="eastAsia"/>
        </w:rPr>
        <w:t>汇编语言</w:t>
      </w:r>
      <w:bookmarkEnd w:id="29"/>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D2EC8" w:rsidRPr="00447806" w:rsidRDefault="008D2EC8" w:rsidP="00027E10">
                              <w:pPr>
                                <w:spacing w:line="220" w:lineRule="exact"/>
                                <w:jc w:val="left"/>
                                <w:rPr>
                                  <w:rFonts w:ascii="黑体" w:eastAsia="黑体" w:hAnsi="黑体"/>
                                  <w:sz w:val="15"/>
                                  <w:szCs w:val="15"/>
                                </w:rPr>
                              </w:pPr>
                              <w:bookmarkStart w:id="30" w:name="_Hlk522804702"/>
                              <w:bookmarkEnd w:id="30"/>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D2EC8" w:rsidRPr="00447806" w:rsidRDefault="008D2EC8" w:rsidP="00027E10">
                        <w:pPr>
                          <w:spacing w:line="220" w:lineRule="exact"/>
                          <w:jc w:val="left"/>
                          <w:rPr>
                            <w:rFonts w:ascii="黑体" w:eastAsia="黑体" w:hAnsi="黑体"/>
                            <w:sz w:val="15"/>
                            <w:szCs w:val="15"/>
                          </w:rPr>
                        </w:pPr>
                        <w:bookmarkStart w:id="31" w:name="_Hlk522804702"/>
                        <w:bookmarkEnd w:id="31"/>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1"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2" w:name="_Toc529041979"/>
      <w:r w:rsidRPr="00447806">
        <w:rPr>
          <w:rFonts w:hint="eastAsia"/>
        </w:rPr>
        <w:t>3</w:t>
      </w:r>
      <w:r w:rsidRPr="00447806">
        <w:t xml:space="preserve">.1 </w:t>
      </w:r>
      <w:r w:rsidRPr="00447806">
        <w:rPr>
          <w:rFonts w:hint="eastAsia"/>
        </w:rPr>
        <w:t>导言</w:t>
      </w:r>
      <w:bookmarkEnd w:id="32"/>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D2EC8" w:rsidRPr="00177715" w:rsidRDefault="008D2EC8"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D2EC8" w:rsidRPr="00177715" w:rsidRDefault="008D2EC8"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D2EC8" w:rsidRPr="00177715" w:rsidRDefault="008D2EC8"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D2EC8" w:rsidRPr="00177715" w:rsidRDefault="008D2EC8"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3"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3"/>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lastRenderedPageBreak/>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D2EC8" w:rsidRPr="00C93EC7" w:rsidRDefault="008D2EC8"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D2EC8" w:rsidRPr="00C93EC7" w:rsidRDefault="008D2EC8"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D2EC8" w:rsidRPr="00B21E03" w:rsidRDefault="008D2EC8"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D2EC8" w:rsidRPr="00E72E8A" w:rsidRDefault="008D2EC8"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D2EC8" w:rsidRPr="00E72E8A" w:rsidRDefault="008D2EC8"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9694" cy="907829"/>
                    </a:xfrm>
                    <a:prstGeom prst="rect">
                      <a:avLst/>
                    </a:prstGeom>
                  </pic:spPr>
                </pic:pic>
              </a:graphicData>
            </a:graphic>
          </wp:inline>
        </w:drawing>
      </w:r>
    </w:p>
    <w:p w14:paraId="4D1A7E3D" w14:textId="7713D136" w:rsidR="00027E10" w:rsidRPr="00447806" w:rsidRDefault="006A428E" w:rsidP="00027E10">
      <w:pPr>
        <w:ind w:firstLine="420"/>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74F15F10">
                <wp:simplePos x="0" y="0"/>
                <wp:positionH relativeFrom="margin">
                  <wp:posOffset>3385185</wp:posOffset>
                </wp:positionH>
                <wp:positionV relativeFrom="paragraph">
                  <wp:posOffset>373380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6.55pt;margin-top:29.4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" filled="f" stroked="f" strokeweight=".5pt">
                <v:textbox>
                  <w:txbxContent>
                    <w:p w14:paraId="646DD60D"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hint="eastAsia"/>
          <w:szCs w:val="21"/>
        </w:rPr>
        <w:t>如果参数和局部变量太多，在寄存器中存不下，函数的开头会在栈中为函数</w:t>
      </w:r>
      <w:r w:rsidR="00027E10" w:rsidRPr="003A66C7">
        <w:rPr>
          <w:rFonts w:ascii="楷体" w:eastAsia="楷体" w:hAnsi="楷体" w:hint="eastAsia"/>
          <w:szCs w:val="21"/>
        </w:rPr>
        <w:t>帧</w:t>
      </w:r>
      <w:r w:rsidR="00027E10" w:rsidRPr="00447806">
        <w:rPr>
          <w:rFonts w:ascii="Times New Roman" w:eastAsia="宋体" w:hAnsi="Times New Roman" w:hint="eastAsia"/>
          <w:szCs w:val="21"/>
        </w:rPr>
        <w:t>分配空间，来存放。当一个函数的功能完成后，它的</w:t>
      </w:r>
      <w:r w:rsidR="00027E10" w:rsidRPr="003A66C7">
        <w:rPr>
          <w:rFonts w:ascii="楷体" w:eastAsia="楷体" w:hAnsi="楷体" w:hint="eastAsia"/>
          <w:szCs w:val="21"/>
        </w:rPr>
        <w:t>结尾部分</w:t>
      </w:r>
      <w:r w:rsidR="00027E10" w:rsidRPr="00447806">
        <w:rPr>
          <w:rFonts w:ascii="Times New Roman" w:eastAsia="宋体" w:hAnsi="Times New Roman" w:hint="eastAsia"/>
          <w:szCs w:val="21"/>
        </w:rPr>
        <w:t>释放栈帧并返回调用点：</w:t>
      </w:r>
    </w:p>
    <w:p w14:paraId="0C69D742" w14:textId="1549747B"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D2EC8" w:rsidRPr="006A1EF3" w:rsidRDefault="008D2EC8"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D2EC8" w:rsidRPr="00D45301"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D2EC8" w:rsidRPr="007066DA" w:rsidRDefault="008D2EC8"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D2EC8" w:rsidRPr="00D45301" w:rsidRDefault="008D2EC8"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4"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4"/>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D2EC8" w:rsidRPr="00AE1703" w:rsidRDefault="008D2EC8"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D2EC8" w:rsidRPr="00AE1703" w:rsidRDefault="008D2EC8"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D2EC8" w:rsidRPr="00AE1703" w:rsidRDefault="008D2EC8"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D2EC8" w:rsidRPr="00AE1703" w:rsidRDefault="008D2EC8"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Pr="00447806">
        <w:rPr>
          <w:rFonts w:ascii="Times New Roman" w:eastAsia="宋体" w:hAnsi="Times New Roman"/>
          <w:szCs w:val="21"/>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D2EC8" w:rsidRPr="00480AA5" w:rsidRDefault="008D2EC8"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D2EC8" w:rsidRPr="0075304F" w:rsidRDefault="008D2EC8"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D2EC8" w:rsidRPr="00480AA5" w:rsidRDefault="008D2EC8"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D2EC8" w:rsidRPr="00480AA5" w:rsidRDefault="008D2EC8"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D2EC8"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D2EC8" w:rsidRPr="00813142" w:rsidRDefault="008D2EC8" w:rsidP="00027E10">
                            <w:pPr>
                              <w:spacing w:line="210" w:lineRule="exact"/>
                              <w:rPr>
                                <w:rFonts w:ascii="Times New Roman" w:eastAsia="黑体" w:hAnsi="Times New Roman" w:cs="Times New Roman"/>
                                <w:sz w:val="18"/>
                                <w:szCs w:val="21"/>
                              </w:rPr>
                            </w:pPr>
                          </w:p>
                          <w:p w14:paraId="5761CD54"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D2EC8"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D2EC8" w:rsidRPr="00813142" w:rsidRDefault="008D2EC8" w:rsidP="00027E10">
                      <w:pPr>
                        <w:spacing w:line="210" w:lineRule="exact"/>
                        <w:rPr>
                          <w:rFonts w:ascii="Times New Roman" w:eastAsia="黑体" w:hAnsi="Times New Roman" w:cs="Times New Roman"/>
                          <w:sz w:val="18"/>
                          <w:szCs w:val="21"/>
                        </w:rPr>
                      </w:pPr>
                    </w:p>
                    <w:p w14:paraId="5761CD54"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D2EC8" w:rsidRPr="00813142" w:rsidRDefault="008D2EC8" w:rsidP="00027E10">
                            <w:pPr>
                              <w:spacing w:line="210" w:lineRule="exact"/>
                              <w:rPr>
                                <w:rFonts w:ascii="Times New Roman" w:eastAsia="黑体" w:hAnsi="Times New Roman" w:cs="Times New Roman"/>
                                <w:sz w:val="18"/>
                                <w:szCs w:val="21"/>
                              </w:rPr>
                            </w:pPr>
                          </w:p>
                          <w:p w14:paraId="3AB610B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D2EC8" w:rsidRPr="00813142" w:rsidRDefault="008D2EC8" w:rsidP="00027E10">
                      <w:pPr>
                        <w:spacing w:line="210" w:lineRule="exact"/>
                        <w:rPr>
                          <w:rFonts w:ascii="Times New Roman" w:eastAsia="黑体" w:hAnsi="Times New Roman" w:cs="Times New Roman"/>
                          <w:sz w:val="18"/>
                          <w:szCs w:val="21"/>
                        </w:rPr>
                      </w:pPr>
                    </w:p>
                    <w:p w14:paraId="3AB610BF"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D2EC8" w:rsidRPr="00813142" w:rsidRDefault="008D2EC8"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D2EC8" w:rsidRPr="00454DD6" w:rsidRDefault="008D2EC8" w:rsidP="00027E10">
                            <w:pPr>
                              <w:spacing w:line="210" w:lineRule="exact"/>
                              <w:rPr>
                                <w:rFonts w:ascii="Times New Roman" w:eastAsia="黑体" w:hAnsi="Times New Roman" w:cs="Times New Roman"/>
                                <w:sz w:val="18"/>
                                <w:szCs w:val="21"/>
                              </w:rPr>
                            </w:pPr>
                          </w:p>
                          <w:p w14:paraId="6B422FE9"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D2EC8" w:rsidRPr="00454DD6" w:rsidRDefault="008D2EC8" w:rsidP="00027E10">
                            <w:pPr>
                              <w:spacing w:line="210" w:lineRule="exact"/>
                              <w:rPr>
                                <w:rFonts w:ascii="Times New Roman" w:eastAsia="黑体" w:hAnsi="Times New Roman" w:cs="Times New Roman"/>
                                <w:sz w:val="18"/>
                                <w:szCs w:val="21"/>
                              </w:rPr>
                            </w:pPr>
                          </w:p>
                          <w:p w14:paraId="3D1DBE07" w14:textId="77777777" w:rsidR="008D2EC8" w:rsidRDefault="008D2EC8" w:rsidP="00027E10">
                            <w:pPr>
                              <w:spacing w:line="210" w:lineRule="exact"/>
                              <w:rPr>
                                <w:rFonts w:ascii="Times New Roman" w:eastAsia="黑体" w:hAnsi="Times New Roman" w:cs="Times New Roman"/>
                                <w:sz w:val="18"/>
                                <w:szCs w:val="21"/>
                              </w:rPr>
                            </w:pPr>
                          </w:p>
                          <w:p w14:paraId="390FE7D0"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D2EC8" w:rsidRDefault="008D2EC8" w:rsidP="00027E10">
                            <w:pPr>
                              <w:spacing w:line="210" w:lineRule="exact"/>
                              <w:rPr>
                                <w:rFonts w:ascii="Times New Roman" w:eastAsia="黑体" w:hAnsi="Times New Roman" w:cs="Times New Roman"/>
                                <w:sz w:val="18"/>
                                <w:szCs w:val="21"/>
                              </w:rPr>
                            </w:pPr>
                          </w:p>
                          <w:p w14:paraId="6530447D"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D2EC8" w:rsidRPr="00454DD6" w:rsidRDefault="008D2EC8" w:rsidP="00027E10">
                      <w:pPr>
                        <w:spacing w:line="210" w:lineRule="exact"/>
                        <w:rPr>
                          <w:rFonts w:ascii="Times New Roman" w:eastAsia="黑体" w:hAnsi="Times New Roman" w:cs="Times New Roman"/>
                          <w:sz w:val="18"/>
                          <w:szCs w:val="21"/>
                        </w:rPr>
                      </w:pPr>
                    </w:p>
                    <w:p w14:paraId="6B422FE9"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D2EC8" w:rsidRPr="00454DD6" w:rsidRDefault="008D2EC8" w:rsidP="00027E10">
                      <w:pPr>
                        <w:spacing w:line="210" w:lineRule="exact"/>
                        <w:rPr>
                          <w:rFonts w:ascii="Times New Roman" w:eastAsia="黑体" w:hAnsi="Times New Roman" w:cs="Times New Roman"/>
                          <w:sz w:val="18"/>
                          <w:szCs w:val="21"/>
                        </w:rPr>
                      </w:pPr>
                    </w:p>
                    <w:p w14:paraId="3D1DBE07" w14:textId="77777777" w:rsidR="008D2EC8" w:rsidRDefault="008D2EC8" w:rsidP="00027E10">
                      <w:pPr>
                        <w:spacing w:line="210" w:lineRule="exact"/>
                        <w:rPr>
                          <w:rFonts w:ascii="Times New Roman" w:eastAsia="黑体" w:hAnsi="Times New Roman" w:cs="Times New Roman"/>
                          <w:sz w:val="18"/>
                          <w:szCs w:val="21"/>
                        </w:rPr>
                      </w:pPr>
                    </w:p>
                    <w:p w14:paraId="390FE7D0"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D2EC8" w:rsidRDefault="008D2EC8" w:rsidP="00027E10">
                      <w:pPr>
                        <w:spacing w:line="210" w:lineRule="exact"/>
                        <w:rPr>
                          <w:rFonts w:ascii="Times New Roman" w:eastAsia="黑体" w:hAnsi="Times New Roman" w:cs="Times New Roman"/>
                          <w:sz w:val="18"/>
                          <w:szCs w:val="21"/>
                        </w:rPr>
                      </w:pPr>
                    </w:p>
                    <w:p w14:paraId="6530447D"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D2EC8" w:rsidRPr="00454DD6" w:rsidRDefault="008D2EC8"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D2EC8" w:rsidRPr="00DE4FF7" w:rsidRDefault="008D2EC8"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D2EC8" w:rsidRPr="00DE4FF7" w:rsidRDefault="008D2EC8"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D2EC8" w:rsidRPr="00DE4FF7" w:rsidRDefault="008D2EC8" w:rsidP="00027E10">
                            <w:pPr>
                              <w:spacing w:line="240" w:lineRule="exact"/>
                              <w:rPr>
                                <w:rFonts w:ascii="Times New Roman" w:eastAsia="黑体" w:hAnsi="Times New Roman"/>
                                <w:sz w:val="15"/>
                              </w:rPr>
                            </w:pPr>
                          </w:p>
                          <w:p w14:paraId="4C4DB9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D2EC8" w:rsidRPr="00DE4FF7" w:rsidRDefault="008D2EC8" w:rsidP="00027E10">
                            <w:pPr>
                              <w:spacing w:line="240" w:lineRule="exact"/>
                              <w:rPr>
                                <w:rFonts w:ascii="Times New Roman" w:eastAsia="黑体" w:hAnsi="Times New Roman"/>
                                <w:sz w:val="15"/>
                              </w:rPr>
                            </w:pPr>
                          </w:p>
                          <w:p w14:paraId="2195787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D2EC8" w:rsidRPr="00DE4FF7"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D2EC8" w:rsidRPr="00DE4FF7" w:rsidRDefault="008D2EC8" w:rsidP="00027E10">
                      <w:pPr>
                        <w:spacing w:line="240" w:lineRule="exact"/>
                        <w:rPr>
                          <w:rFonts w:ascii="Times New Roman" w:eastAsia="黑体" w:hAnsi="Times New Roman"/>
                          <w:sz w:val="15"/>
                        </w:rPr>
                      </w:pPr>
                    </w:p>
                    <w:p w14:paraId="4C4DB9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D2EC8" w:rsidRPr="00DE4FF7" w:rsidRDefault="008D2EC8" w:rsidP="00027E10">
                      <w:pPr>
                        <w:spacing w:line="240" w:lineRule="exact"/>
                        <w:rPr>
                          <w:rFonts w:ascii="Times New Roman" w:eastAsia="黑体" w:hAnsi="Times New Roman"/>
                          <w:sz w:val="15"/>
                        </w:rPr>
                      </w:pPr>
                    </w:p>
                    <w:p w14:paraId="2195787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D2EC8" w:rsidRPr="00DE4FF7" w:rsidRDefault="008D2EC8"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D2EC8" w:rsidRPr="00DE4FF7"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D2EC8" w:rsidRPr="00DE4FF7" w:rsidRDefault="008D2EC8"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35" w:name="_Toc529041982"/>
      <w:r w:rsidRPr="00B629D0">
        <w:rPr>
          <w:rFonts w:hint="eastAsia"/>
        </w:rPr>
        <w:t>3</w:t>
      </w:r>
      <w:r w:rsidRPr="00B629D0">
        <w:t xml:space="preserve">.4 </w:t>
      </w:r>
      <w:r w:rsidRPr="00B629D0">
        <w:rPr>
          <w:rFonts w:hint="eastAsia"/>
        </w:rPr>
        <w:t>链接器</w:t>
      </w:r>
      <w:bookmarkEnd w:id="35"/>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D2EC8" w:rsidRPr="009774AB"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D2EC8" w:rsidRPr="007E7D46" w:rsidRDefault="008D2EC8"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D2EC8" w:rsidRPr="009774AB" w:rsidRDefault="008D2EC8"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D2EC8" w:rsidRPr="007E7D46" w:rsidRDefault="008D2EC8"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D2EC8" w:rsidRPr="00F01E4A" w:rsidRDefault="008D2EC8"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D2EC8" w:rsidRPr="00F01E4A" w:rsidRDefault="008D2EC8"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D2EC8" w:rsidRPr="00F01E4A" w:rsidRDefault="008D2EC8" w:rsidP="00027E10">
                            <w:pPr>
                              <w:spacing w:line="220" w:lineRule="exact"/>
                              <w:rPr>
                                <w:rFonts w:ascii="Times New Roman" w:eastAsia="黑体" w:hAnsi="Times New Roman"/>
                                <w:sz w:val="15"/>
                              </w:rPr>
                            </w:pPr>
                          </w:p>
                          <w:p w14:paraId="542B4A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D2EC8" w:rsidRPr="00F01E4A" w:rsidRDefault="008D2EC8" w:rsidP="00027E10">
                      <w:pPr>
                        <w:spacing w:line="220" w:lineRule="exact"/>
                        <w:rPr>
                          <w:rFonts w:ascii="Times New Roman" w:eastAsia="黑体" w:hAnsi="Times New Roman"/>
                          <w:sz w:val="15"/>
                        </w:rPr>
                      </w:pPr>
                    </w:p>
                    <w:p w14:paraId="542B4A3F"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D2EC8" w:rsidRPr="00F01E4A" w:rsidRDefault="008D2EC8" w:rsidP="00027E10">
                            <w:pPr>
                              <w:spacing w:line="220" w:lineRule="exact"/>
                              <w:rPr>
                                <w:rFonts w:ascii="Times New Roman" w:eastAsia="黑体" w:hAnsi="Times New Roman"/>
                                <w:sz w:val="15"/>
                              </w:rPr>
                            </w:pPr>
                          </w:p>
                          <w:p w14:paraId="5530E5C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D2EC8" w:rsidRPr="00F01E4A" w:rsidRDefault="008D2EC8" w:rsidP="00027E10">
                      <w:pPr>
                        <w:spacing w:line="220" w:lineRule="exact"/>
                        <w:rPr>
                          <w:rFonts w:ascii="Times New Roman" w:eastAsia="黑体" w:hAnsi="Times New Roman"/>
                          <w:sz w:val="15"/>
                        </w:rPr>
                      </w:pPr>
                    </w:p>
                    <w:p w14:paraId="5530E5C3"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D2EC8" w:rsidRPr="00F01E4A" w:rsidRDefault="008D2EC8" w:rsidP="00027E10">
                            <w:pPr>
                              <w:spacing w:line="220" w:lineRule="exact"/>
                              <w:rPr>
                                <w:rFonts w:ascii="Times New Roman" w:eastAsia="黑体" w:hAnsi="Times New Roman"/>
                                <w:sz w:val="15"/>
                              </w:rPr>
                            </w:pPr>
                          </w:p>
                          <w:p w14:paraId="4B551DB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D2EC8" w:rsidRPr="00F01E4A" w:rsidRDefault="008D2EC8" w:rsidP="00027E10">
                            <w:pPr>
                              <w:spacing w:line="220" w:lineRule="exact"/>
                              <w:rPr>
                                <w:rFonts w:ascii="Times New Roman" w:eastAsia="黑体" w:hAnsi="Times New Roman"/>
                                <w:sz w:val="15"/>
                              </w:rPr>
                            </w:pPr>
                          </w:p>
                          <w:p w14:paraId="6D4D793C"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D2EC8" w:rsidRPr="00F01E4A" w:rsidRDefault="008D2EC8" w:rsidP="00027E10">
                      <w:pPr>
                        <w:spacing w:line="220" w:lineRule="exact"/>
                        <w:rPr>
                          <w:rFonts w:ascii="Times New Roman" w:eastAsia="黑体" w:hAnsi="Times New Roman"/>
                          <w:sz w:val="15"/>
                        </w:rPr>
                      </w:pPr>
                    </w:p>
                    <w:p w14:paraId="4B551DB0"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D2EC8" w:rsidRPr="00F01E4A" w:rsidRDefault="008D2EC8" w:rsidP="00027E10">
                      <w:pPr>
                        <w:spacing w:line="220" w:lineRule="exact"/>
                        <w:rPr>
                          <w:rFonts w:ascii="Times New Roman" w:eastAsia="黑体" w:hAnsi="Times New Roman"/>
                          <w:sz w:val="15"/>
                        </w:rPr>
                      </w:pPr>
                    </w:p>
                    <w:p w14:paraId="6D4D793C"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D2EC8" w:rsidRPr="00F01E4A" w:rsidRDefault="008D2EC8" w:rsidP="00027E10">
                            <w:pPr>
                              <w:spacing w:line="220" w:lineRule="exact"/>
                              <w:rPr>
                                <w:rFonts w:ascii="Times New Roman" w:eastAsia="黑体" w:hAnsi="Times New Roman"/>
                                <w:sz w:val="15"/>
                              </w:rPr>
                            </w:pPr>
                          </w:p>
                          <w:p w14:paraId="4A3C39BF" w14:textId="77777777" w:rsidR="008D2EC8" w:rsidRPr="00F01E4A" w:rsidRDefault="008D2EC8"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D2EC8" w:rsidRPr="00F01E4A" w:rsidRDefault="008D2EC8"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D2EC8" w:rsidRPr="00F01E4A" w:rsidRDefault="008D2EC8" w:rsidP="00027E10">
                      <w:pPr>
                        <w:spacing w:line="220" w:lineRule="exact"/>
                        <w:rPr>
                          <w:rFonts w:ascii="Times New Roman" w:eastAsia="黑体" w:hAnsi="Times New Roman"/>
                          <w:sz w:val="15"/>
                        </w:rPr>
                      </w:pPr>
                    </w:p>
                    <w:p w14:paraId="4A3C39BF" w14:textId="77777777" w:rsidR="008D2EC8" w:rsidRPr="00F01E4A" w:rsidRDefault="008D2EC8"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D2EC8" w:rsidRDefault="008D2EC8" w:rsidP="00027E10">
                            <w:pPr>
                              <w:spacing w:line="220" w:lineRule="exact"/>
                              <w:rPr>
                                <w:sz w:val="15"/>
                              </w:rPr>
                            </w:pPr>
                            <w:r>
                              <w:rPr>
                                <w:rFonts w:hint="eastAsia"/>
                                <w:sz w:val="15"/>
                              </w:rPr>
                              <w:t>栈</w:t>
                            </w:r>
                          </w:p>
                          <w:p w14:paraId="69E71CCE" w14:textId="77777777" w:rsidR="008D2EC8" w:rsidRDefault="008D2EC8" w:rsidP="00027E10">
                            <w:pPr>
                              <w:spacing w:line="220" w:lineRule="exact"/>
                              <w:rPr>
                                <w:sz w:val="15"/>
                              </w:rPr>
                            </w:pPr>
                          </w:p>
                          <w:p w14:paraId="624902CB" w14:textId="77777777" w:rsidR="008D2EC8" w:rsidRDefault="008D2EC8" w:rsidP="00027E10">
                            <w:pPr>
                              <w:spacing w:line="220" w:lineRule="exact"/>
                              <w:rPr>
                                <w:sz w:val="15"/>
                              </w:rPr>
                            </w:pPr>
                          </w:p>
                          <w:p w14:paraId="25FD1E88" w14:textId="77777777" w:rsidR="008D2EC8" w:rsidRDefault="008D2EC8" w:rsidP="00027E10">
                            <w:pPr>
                              <w:spacing w:line="220" w:lineRule="exact"/>
                              <w:rPr>
                                <w:sz w:val="15"/>
                              </w:rPr>
                            </w:pPr>
                          </w:p>
                          <w:p w14:paraId="7A8919C0" w14:textId="77777777" w:rsidR="008D2EC8" w:rsidRDefault="008D2EC8" w:rsidP="00027E10">
                            <w:pPr>
                              <w:spacing w:line="220" w:lineRule="exact"/>
                              <w:rPr>
                                <w:sz w:val="15"/>
                              </w:rPr>
                            </w:pPr>
                          </w:p>
                          <w:p w14:paraId="78ADCC7D" w14:textId="77777777" w:rsidR="008D2EC8" w:rsidRDefault="008D2EC8" w:rsidP="00027E10">
                            <w:pPr>
                              <w:spacing w:line="220" w:lineRule="exact"/>
                              <w:rPr>
                                <w:sz w:val="15"/>
                              </w:rPr>
                            </w:pPr>
                            <w:r>
                              <w:rPr>
                                <w:rFonts w:hint="eastAsia"/>
                                <w:sz w:val="15"/>
                              </w:rPr>
                              <w:t>动态数据</w:t>
                            </w:r>
                          </w:p>
                          <w:p w14:paraId="3E8ACD6C" w14:textId="77777777" w:rsidR="008D2EC8" w:rsidRDefault="008D2EC8" w:rsidP="00027E10">
                            <w:pPr>
                              <w:spacing w:line="220" w:lineRule="exact"/>
                              <w:rPr>
                                <w:sz w:val="15"/>
                              </w:rPr>
                            </w:pPr>
                          </w:p>
                          <w:p w14:paraId="6DF7855E" w14:textId="77777777" w:rsidR="008D2EC8" w:rsidRDefault="008D2EC8" w:rsidP="00027E10">
                            <w:pPr>
                              <w:spacing w:line="220" w:lineRule="exact"/>
                              <w:rPr>
                                <w:sz w:val="15"/>
                              </w:rPr>
                            </w:pPr>
                            <w:r>
                              <w:rPr>
                                <w:rFonts w:hint="eastAsia"/>
                                <w:sz w:val="15"/>
                              </w:rPr>
                              <w:t>静态数据</w:t>
                            </w:r>
                          </w:p>
                          <w:p w14:paraId="4BC45EE2" w14:textId="77777777" w:rsidR="008D2EC8" w:rsidRDefault="008D2EC8" w:rsidP="00027E10">
                            <w:pPr>
                              <w:spacing w:line="220" w:lineRule="exact"/>
                              <w:rPr>
                                <w:sz w:val="15"/>
                              </w:rPr>
                            </w:pPr>
                          </w:p>
                          <w:p w14:paraId="4778E821" w14:textId="77777777" w:rsidR="008D2EC8" w:rsidRPr="000C650F" w:rsidRDefault="008D2EC8" w:rsidP="00027E10">
                            <w:pPr>
                              <w:spacing w:line="220" w:lineRule="exact"/>
                              <w:rPr>
                                <w:sz w:val="15"/>
                              </w:rPr>
                            </w:pPr>
                            <w:r>
                              <w:rPr>
                                <w:rFonts w:hint="eastAsia"/>
                                <w:sz w:val="15"/>
                              </w:rPr>
                              <w:t>代码段</w:t>
                            </w:r>
                          </w:p>
                          <w:p w14:paraId="046E26A3" w14:textId="77777777" w:rsidR="008D2EC8" w:rsidRDefault="008D2EC8" w:rsidP="00027E10">
                            <w:pPr>
                              <w:spacing w:line="220" w:lineRule="exact"/>
                              <w:rPr>
                                <w:sz w:val="15"/>
                              </w:rPr>
                            </w:pPr>
                          </w:p>
                          <w:p w14:paraId="10CCFD3B" w14:textId="77777777" w:rsidR="008D2EC8" w:rsidRPr="0003222F" w:rsidRDefault="008D2EC8"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D2EC8" w:rsidRDefault="008D2EC8" w:rsidP="00027E10">
                      <w:pPr>
                        <w:spacing w:line="220" w:lineRule="exact"/>
                        <w:rPr>
                          <w:sz w:val="15"/>
                        </w:rPr>
                      </w:pPr>
                      <w:r>
                        <w:rPr>
                          <w:rFonts w:hint="eastAsia"/>
                          <w:sz w:val="15"/>
                        </w:rPr>
                        <w:t>栈</w:t>
                      </w:r>
                    </w:p>
                    <w:p w14:paraId="69E71CCE" w14:textId="77777777" w:rsidR="008D2EC8" w:rsidRDefault="008D2EC8" w:rsidP="00027E10">
                      <w:pPr>
                        <w:spacing w:line="220" w:lineRule="exact"/>
                        <w:rPr>
                          <w:sz w:val="15"/>
                        </w:rPr>
                      </w:pPr>
                    </w:p>
                    <w:p w14:paraId="624902CB" w14:textId="77777777" w:rsidR="008D2EC8" w:rsidRDefault="008D2EC8" w:rsidP="00027E10">
                      <w:pPr>
                        <w:spacing w:line="220" w:lineRule="exact"/>
                        <w:rPr>
                          <w:sz w:val="15"/>
                        </w:rPr>
                      </w:pPr>
                    </w:p>
                    <w:p w14:paraId="25FD1E88" w14:textId="77777777" w:rsidR="008D2EC8" w:rsidRDefault="008D2EC8" w:rsidP="00027E10">
                      <w:pPr>
                        <w:spacing w:line="220" w:lineRule="exact"/>
                        <w:rPr>
                          <w:sz w:val="15"/>
                        </w:rPr>
                      </w:pPr>
                    </w:p>
                    <w:p w14:paraId="7A8919C0" w14:textId="77777777" w:rsidR="008D2EC8" w:rsidRDefault="008D2EC8" w:rsidP="00027E10">
                      <w:pPr>
                        <w:spacing w:line="220" w:lineRule="exact"/>
                        <w:rPr>
                          <w:sz w:val="15"/>
                        </w:rPr>
                      </w:pPr>
                    </w:p>
                    <w:p w14:paraId="78ADCC7D" w14:textId="77777777" w:rsidR="008D2EC8" w:rsidRDefault="008D2EC8" w:rsidP="00027E10">
                      <w:pPr>
                        <w:spacing w:line="220" w:lineRule="exact"/>
                        <w:rPr>
                          <w:sz w:val="15"/>
                        </w:rPr>
                      </w:pPr>
                      <w:r>
                        <w:rPr>
                          <w:rFonts w:hint="eastAsia"/>
                          <w:sz w:val="15"/>
                        </w:rPr>
                        <w:t>动态数据</w:t>
                      </w:r>
                    </w:p>
                    <w:p w14:paraId="3E8ACD6C" w14:textId="77777777" w:rsidR="008D2EC8" w:rsidRDefault="008D2EC8" w:rsidP="00027E10">
                      <w:pPr>
                        <w:spacing w:line="220" w:lineRule="exact"/>
                        <w:rPr>
                          <w:sz w:val="15"/>
                        </w:rPr>
                      </w:pPr>
                    </w:p>
                    <w:p w14:paraId="6DF7855E" w14:textId="77777777" w:rsidR="008D2EC8" w:rsidRDefault="008D2EC8" w:rsidP="00027E10">
                      <w:pPr>
                        <w:spacing w:line="220" w:lineRule="exact"/>
                        <w:rPr>
                          <w:sz w:val="15"/>
                        </w:rPr>
                      </w:pPr>
                      <w:r>
                        <w:rPr>
                          <w:rFonts w:hint="eastAsia"/>
                          <w:sz w:val="15"/>
                        </w:rPr>
                        <w:t>静态数据</w:t>
                      </w:r>
                    </w:p>
                    <w:p w14:paraId="4BC45EE2" w14:textId="77777777" w:rsidR="008D2EC8" w:rsidRDefault="008D2EC8" w:rsidP="00027E10">
                      <w:pPr>
                        <w:spacing w:line="220" w:lineRule="exact"/>
                        <w:rPr>
                          <w:sz w:val="15"/>
                        </w:rPr>
                      </w:pPr>
                    </w:p>
                    <w:p w14:paraId="4778E821" w14:textId="77777777" w:rsidR="008D2EC8" w:rsidRPr="000C650F" w:rsidRDefault="008D2EC8" w:rsidP="00027E10">
                      <w:pPr>
                        <w:spacing w:line="220" w:lineRule="exact"/>
                        <w:rPr>
                          <w:sz w:val="15"/>
                        </w:rPr>
                      </w:pPr>
                      <w:r>
                        <w:rPr>
                          <w:rFonts w:hint="eastAsia"/>
                          <w:sz w:val="15"/>
                        </w:rPr>
                        <w:t>代码段</w:t>
                      </w:r>
                    </w:p>
                    <w:p w14:paraId="046E26A3" w14:textId="77777777" w:rsidR="008D2EC8" w:rsidRDefault="008D2EC8" w:rsidP="00027E10">
                      <w:pPr>
                        <w:spacing w:line="220" w:lineRule="exact"/>
                        <w:rPr>
                          <w:sz w:val="15"/>
                        </w:rPr>
                      </w:pPr>
                    </w:p>
                    <w:p w14:paraId="10CCFD3B" w14:textId="77777777" w:rsidR="008D2EC8" w:rsidRPr="0003222F" w:rsidRDefault="008D2EC8"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36"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D2EC8" w:rsidRPr="006B6473" w:rsidRDefault="008D2EC8"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D2EC8" w:rsidRPr="006B6473" w:rsidRDefault="008D2EC8"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D2EC8" w:rsidRPr="006B6473" w:rsidRDefault="008D2EC8"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D2EC8" w:rsidRPr="006B6473" w:rsidRDefault="008D2EC8" w:rsidP="00027E10">
                      <w:pPr>
                        <w:rPr>
                          <w:rFonts w:ascii="Times New Roman" w:eastAsia="黑体" w:hAnsi="Times New Roman"/>
                          <w:sz w:val="15"/>
                          <w:szCs w:val="15"/>
                        </w:rPr>
                      </w:pPr>
                    </w:p>
                  </w:txbxContent>
                </v:textbox>
                <w10:wrap anchorx="margin"/>
              </v:shape>
            </w:pict>
          </mc:Fallback>
        </mc:AlternateContent>
      </w:r>
      <w:bookmarkEnd w:id="36"/>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37" w:name="_Toc529041984"/>
      <w:r w:rsidRPr="005C5855">
        <w:rPr>
          <w:rFonts w:hint="eastAsia"/>
        </w:rPr>
        <w:t>3</w:t>
      </w:r>
      <w:r w:rsidRPr="005C5855">
        <w:t xml:space="preserve">.6 </w:t>
      </w:r>
      <w:r w:rsidRPr="005C5855">
        <w:rPr>
          <w:rFonts w:hint="eastAsia"/>
        </w:rPr>
        <w:t>加载器</w:t>
      </w:r>
      <w:bookmarkEnd w:id="37"/>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38" w:name="_Toc529041985"/>
      <w:r w:rsidRPr="005C5855">
        <w:t xml:space="preserve">3.7 </w:t>
      </w:r>
      <w:r w:rsidRPr="005C5855">
        <w:rPr>
          <w:rFonts w:hint="eastAsia"/>
        </w:rPr>
        <w:t>结</w:t>
      </w:r>
      <w:r w:rsidR="0025436E">
        <w:rPr>
          <w:rFonts w:hint="eastAsia"/>
        </w:rPr>
        <w:t>束</w:t>
      </w:r>
      <w:r w:rsidRPr="005C5855">
        <w:rPr>
          <w:rFonts w:hint="eastAsia"/>
        </w:rPr>
        <w:t>语</w:t>
      </w:r>
      <w:bookmarkEnd w:id="38"/>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）两条指令，简化了编译器和链接器寻找外部数据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39" w:name="_Toc529041986"/>
      <w:r w:rsidRPr="00530DA6">
        <w:rPr>
          <w:rFonts w:hint="eastAsia"/>
        </w:rPr>
        <w:lastRenderedPageBreak/>
        <w:t>3</w:t>
      </w:r>
      <w:r w:rsidRPr="00530DA6">
        <w:t xml:space="preserve">.8 </w:t>
      </w:r>
      <w:bookmarkStart w:id="40" w:name="_Hlk528603178"/>
      <w:r w:rsidRPr="00530DA6">
        <w:rPr>
          <w:rFonts w:hint="eastAsia"/>
        </w:rPr>
        <w:t>扩展阅读</w:t>
      </w:r>
      <w:bookmarkEnd w:id="39"/>
      <w:bookmarkEnd w:id="40"/>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4"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1" w:name="_Toc529041987"/>
      <w:r w:rsidRPr="00C12AE7">
        <w:rPr>
          <w:rFonts w:hint="eastAsia"/>
        </w:rPr>
        <w:lastRenderedPageBreak/>
        <w:t>第四章</w:t>
      </w:r>
      <w:r w:rsidRPr="00C12AE7">
        <w:rPr>
          <w:rFonts w:hint="eastAsia"/>
        </w:rPr>
        <w:t xml:space="preserve"> </w:t>
      </w:r>
      <w:r w:rsidRPr="00C12AE7">
        <w:rPr>
          <w:rFonts w:hint="eastAsia"/>
        </w:rPr>
        <w:t>乘法和除法指令</w:t>
      </w:r>
      <w:bookmarkEnd w:id="41"/>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D2EC8" w:rsidRPr="00131D82" w:rsidRDefault="008D2EC8"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D2EC8" w:rsidRPr="00131D82" w:rsidRDefault="008D2EC8"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D2EC8" w:rsidRPr="00131D82" w:rsidRDefault="008D2EC8"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D2EC8" w:rsidRPr="00131D82" w:rsidRDefault="008D2EC8"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2" w:name="_Toc529041988"/>
      <w:r w:rsidRPr="00C12AE7">
        <w:rPr>
          <w:rFonts w:hint="eastAsia"/>
        </w:rPr>
        <w:t>4.1</w:t>
      </w:r>
      <w:r w:rsidRPr="00C12AE7">
        <w:t xml:space="preserve"> </w:t>
      </w:r>
      <w:r w:rsidRPr="00C12AE7">
        <w:rPr>
          <w:rFonts w:hint="eastAsia"/>
        </w:rPr>
        <w:t>导言</w:t>
      </w:r>
      <w:bookmarkEnd w:id="42"/>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6"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D2EC8" w:rsidRPr="00F82FDB" w:rsidRDefault="008D2EC8"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D2EC8" w:rsidRPr="00F82FDB" w:rsidRDefault="008D2EC8"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D2EC8" w:rsidRPr="00F82FDB" w:rsidRDefault="008D2EC8"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D2EC8" w:rsidRPr="00711662" w:rsidRDefault="008D2EC8"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D2EC8" w:rsidRPr="00711662" w:rsidRDefault="008D2EC8"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D2EC8" w:rsidRPr="007066DA" w:rsidRDefault="008D2EC8"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D2EC8" w:rsidRPr="009369BB" w:rsidRDefault="008D2EC8"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D2EC8" w:rsidRPr="009369BB" w:rsidRDefault="008D2EC8"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D2EC8" w:rsidRPr="009369BB" w:rsidRDefault="008D2EC8"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3" w:name="_Toc529041989"/>
      <w:r w:rsidRPr="00C12AE7">
        <w:rPr>
          <w:rFonts w:hint="eastAsia"/>
        </w:rPr>
        <w:lastRenderedPageBreak/>
        <w:t>4.2</w:t>
      </w:r>
      <w:r w:rsidRPr="00C12AE7">
        <w:t xml:space="preserve"> </w:t>
      </w:r>
      <w:r w:rsidRPr="00C12AE7">
        <w:rPr>
          <w:rFonts w:hint="eastAsia"/>
        </w:rPr>
        <w:t>结束语</w:t>
      </w:r>
      <w:bookmarkEnd w:id="43"/>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4" w:name="_Toc529041990"/>
      <w:r w:rsidRPr="00C12AE7">
        <w:rPr>
          <w:rFonts w:hint="eastAsia"/>
        </w:rPr>
        <w:t>4.3</w:t>
      </w:r>
      <w:r w:rsidRPr="00C12AE7">
        <w:t xml:space="preserve"> </w:t>
      </w:r>
      <w:r w:rsidRPr="00530DA6">
        <w:rPr>
          <w:rFonts w:hint="eastAsia"/>
        </w:rPr>
        <w:t>扩展阅读</w:t>
      </w:r>
      <w:bookmarkEnd w:id="44"/>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9"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45"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45"/>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D2EC8" w:rsidRDefault="008D2EC8"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D2EC8" w:rsidRPr="00131D82" w:rsidRDefault="008D2EC8"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D2EC8" w:rsidRDefault="008D2EC8"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D2EC8" w:rsidRPr="00131D82" w:rsidRDefault="008D2EC8"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1"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7D35FDE0" w14:textId="77777777" w:rsidR="0098163E" w:rsidRPr="00727B19" w:rsidRDefault="0098163E" w:rsidP="0098163E"/>
    <w:p w14:paraId="527874D2" w14:textId="6B879588" w:rsidR="0098163E" w:rsidRPr="00926C61" w:rsidRDefault="0098163E" w:rsidP="00926C61">
      <w:pPr>
        <w:pStyle w:val="2"/>
      </w:pPr>
      <w:bookmarkStart w:id="46" w:name="_Toc529041992"/>
      <w:r w:rsidRPr="008879FA">
        <w:rPr>
          <w:rFonts w:hint="eastAsia"/>
        </w:rPr>
        <w:t>5.1</w:t>
      </w:r>
      <w:r w:rsidRPr="008879FA">
        <w:t xml:space="preserve"> </w:t>
      </w:r>
      <w:r w:rsidRPr="008879FA">
        <w:rPr>
          <w:rFonts w:hint="eastAsia"/>
        </w:rPr>
        <w:t>导言</w:t>
      </w:r>
      <w:bookmarkEnd w:id="46"/>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47" w:name="_Toc529041993"/>
      <w:r w:rsidRPr="008879FA">
        <w:t>5.2</w:t>
      </w:r>
      <w:r w:rsidRPr="008879FA">
        <w:t>浮点寄存器</w:t>
      </w:r>
      <w:bookmarkEnd w:id="47"/>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D2EC8" w:rsidRPr="00D131A8"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D2EC8" w:rsidRPr="00D131A8"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D2EC8" w:rsidRPr="00D131A8"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D2EC8" w:rsidRPr="00D131A8"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D2EC8" w:rsidRPr="0032061C" w:rsidRDefault="008D2EC8"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D2EC8" w:rsidRPr="0032061C" w:rsidRDefault="008D2EC8"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48" w:name="_Toc529041994"/>
      <w:r w:rsidRPr="008879FA">
        <w:t>5.3</w:t>
      </w:r>
      <w:r w:rsidRPr="008879FA">
        <w:t>浮点加载，存储和算术</w:t>
      </w:r>
      <w:r w:rsidRPr="008879FA">
        <w:rPr>
          <w:rFonts w:hint="eastAsia"/>
        </w:rPr>
        <w:t>指令</w:t>
      </w:r>
      <w:bookmarkEnd w:id="48"/>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D2EC8" w:rsidRPr="0032061C" w:rsidRDefault="008D2EC8"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D2EC8" w:rsidRPr="0032061C" w:rsidRDefault="008D2EC8"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2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35D07182" w14:textId="77777777" w:rsidTr="00605162">
        <w:trPr>
          <w:trHeight w:hRule="exact" w:val="283"/>
        </w:trPr>
        <w:tc>
          <w:tcPr>
            <w:tcW w:w="1804"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605162">
        <w:trPr>
          <w:trHeight w:hRule="exact" w:val="283"/>
        </w:trPr>
        <w:tc>
          <w:tcPr>
            <w:tcW w:w="1147"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605162">
        <w:trPr>
          <w:trHeight w:hRule="exact" w:val="283"/>
        </w:trPr>
        <w:tc>
          <w:tcPr>
            <w:tcW w:w="735"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49" w:name="_Hlk523129637"/>
            <w:r>
              <w:rPr>
                <w:rStyle w:val="transsent"/>
                <w:rFonts w:ascii="Times New Roman" w:hAnsi="Times New Roman" w:cs="Times New Roman"/>
                <w:color w:val="000000" w:themeColor="text1"/>
              </w:rPr>
              <w:t>rs3</w:t>
            </w:r>
          </w:p>
        </w:tc>
        <w:tc>
          <w:tcPr>
            <w:tcW w:w="412"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98163E" w:rsidRPr="001B6F51" w14:paraId="59310A8B" w14:textId="77777777" w:rsidTr="00605162">
        <w:trPr>
          <w:trHeight w:hRule="exact" w:val="283"/>
        </w:trPr>
        <w:tc>
          <w:tcPr>
            <w:tcW w:w="735"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49"/>
      <w:tr w:rsidR="0098163E" w:rsidRPr="001B6F51" w14:paraId="561E943E" w14:textId="77777777" w:rsidTr="00605162">
        <w:trPr>
          <w:trHeight w:hRule="exact" w:val="283"/>
        </w:trPr>
        <w:tc>
          <w:tcPr>
            <w:tcW w:w="735"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98163E" w:rsidRPr="001B6F51" w14:paraId="2DB2A4A6" w14:textId="77777777" w:rsidTr="00605162">
        <w:trPr>
          <w:trHeight w:hRule="exact" w:val="283"/>
        </w:trPr>
        <w:tc>
          <w:tcPr>
            <w:tcW w:w="735"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98163E" w:rsidRPr="001B6F51" w14:paraId="38AE4DA6" w14:textId="77777777" w:rsidTr="00605162">
        <w:trPr>
          <w:trHeight w:hRule="exact" w:val="283"/>
        </w:trPr>
        <w:tc>
          <w:tcPr>
            <w:tcW w:w="1147"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98163E" w:rsidRPr="001B6F51" w14:paraId="08182D86" w14:textId="77777777" w:rsidTr="00605162">
        <w:trPr>
          <w:trHeight w:hRule="exact" w:val="283"/>
        </w:trPr>
        <w:tc>
          <w:tcPr>
            <w:tcW w:w="1147"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98163E" w:rsidRPr="001B6F51" w14:paraId="12CA7475" w14:textId="77777777" w:rsidTr="00605162">
        <w:trPr>
          <w:trHeight w:hRule="exact" w:val="283"/>
        </w:trPr>
        <w:tc>
          <w:tcPr>
            <w:tcW w:w="1147"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98163E" w:rsidRPr="001B6F51" w14:paraId="199E3BAC" w14:textId="77777777" w:rsidTr="00605162">
        <w:trPr>
          <w:trHeight w:hRule="exact" w:val="283"/>
        </w:trPr>
        <w:tc>
          <w:tcPr>
            <w:tcW w:w="1147"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98163E" w:rsidRPr="001B6F51" w14:paraId="1A30B9C0" w14:textId="77777777" w:rsidTr="00605162">
        <w:trPr>
          <w:trHeight w:hRule="exact" w:val="283"/>
        </w:trPr>
        <w:tc>
          <w:tcPr>
            <w:tcW w:w="1147"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98163E" w:rsidRPr="001B6F51" w14:paraId="4043A58F" w14:textId="77777777" w:rsidTr="00605162">
        <w:trPr>
          <w:trHeight w:hRule="exact" w:val="283"/>
        </w:trPr>
        <w:tc>
          <w:tcPr>
            <w:tcW w:w="1147"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98163E" w:rsidRPr="001B6F51" w14:paraId="624CC317" w14:textId="77777777" w:rsidTr="00605162">
        <w:trPr>
          <w:trHeight w:hRule="exact" w:val="283"/>
        </w:trPr>
        <w:tc>
          <w:tcPr>
            <w:tcW w:w="1147"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98163E" w:rsidRPr="001B6F51" w14:paraId="799EAD33" w14:textId="77777777" w:rsidTr="00605162">
        <w:trPr>
          <w:trHeight w:hRule="exact" w:val="283"/>
        </w:trPr>
        <w:tc>
          <w:tcPr>
            <w:tcW w:w="1147"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98163E" w:rsidRPr="001B6F51" w14:paraId="1FAA3583" w14:textId="77777777" w:rsidTr="00605162">
        <w:trPr>
          <w:trHeight w:hRule="exact" w:val="283"/>
        </w:trPr>
        <w:tc>
          <w:tcPr>
            <w:tcW w:w="1147"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98163E" w:rsidRPr="001B6F51" w14:paraId="737DEC2D" w14:textId="77777777" w:rsidTr="00605162">
        <w:trPr>
          <w:trHeight w:hRule="exact" w:val="283"/>
        </w:trPr>
        <w:tc>
          <w:tcPr>
            <w:tcW w:w="1147"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98163E" w:rsidRPr="001B6F51" w14:paraId="27E8EC6E" w14:textId="77777777" w:rsidTr="00605162">
        <w:trPr>
          <w:trHeight w:hRule="exact" w:val="283"/>
        </w:trPr>
        <w:tc>
          <w:tcPr>
            <w:tcW w:w="1147"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98163E" w:rsidRPr="001B6F51" w14:paraId="4AAF820E" w14:textId="77777777" w:rsidTr="00605162">
        <w:trPr>
          <w:trHeight w:hRule="exact" w:val="283"/>
        </w:trPr>
        <w:tc>
          <w:tcPr>
            <w:tcW w:w="1147"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98163E" w:rsidRPr="001B6F51" w14:paraId="2C0B0C64" w14:textId="77777777" w:rsidTr="00605162">
        <w:trPr>
          <w:trHeight w:hRule="exact" w:val="283"/>
        </w:trPr>
        <w:tc>
          <w:tcPr>
            <w:tcW w:w="1147"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98163E" w:rsidRPr="001B6F51" w14:paraId="69AB9270" w14:textId="77777777" w:rsidTr="00605162">
        <w:trPr>
          <w:trHeight w:hRule="exact" w:val="283"/>
        </w:trPr>
        <w:tc>
          <w:tcPr>
            <w:tcW w:w="1147"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98163E" w:rsidRPr="001B6F51" w14:paraId="2734299C" w14:textId="77777777" w:rsidTr="00605162">
        <w:trPr>
          <w:trHeight w:hRule="exact" w:val="283"/>
        </w:trPr>
        <w:tc>
          <w:tcPr>
            <w:tcW w:w="1147"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98163E" w:rsidRPr="001B6F51" w14:paraId="49C59109" w14:textId="77777777" w:rsidTr="00605162">
        <w:trPr>
          <w:trHeight w:hRule="exact" w:val="283"/>
        </w:trPr>
        <w:tc>
          <w:tcPr>
            <w:tcW w:w="1147"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98163E" w:rsidRPr="001B6F51" w14:paraId="2B994A33" w14:textId="77777777" w:rsidTr="00605162">
        <w:trPr>
          <w:trHeight w:hRule="exact" w:val="283"/>
        </w:trPr>
        <w:tc>
          <w:tcPr>
            <w:tcW w:w="1147"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98163E" w:rsidRPr="001B6F51" w14:paraId="59D7D7B9" w14:textId="77777777" w:rsidTr="00605162">
        <w:trPr>
          <w:trHeight w:hRule="exact" w:val="283"/>
        </w:trPr>
        <w:tc>
          <w:tcPr>
            <w:tcW w:w="1147"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98163E" w:rsidRPr="001B6F51" w14:paraId="41E601A1" w14:textId="77777777" w:rsidTr="00605162">
        <w:trPr>
          <w:trHeight w:hRule="exact" w:val="283"/>
        </w:trPr>
        <w:tc>
          <w:tcPr>
            <w:tcW w:w="1147"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98163E" w:rsidRPr="001B6F51" w14:paraId="3E837BBA" w14:textId="77777777" w:rsidTr="00605162">
        <w:trPr>
          <w:trHeight w:hRule="exact" w:val="283"/>
        </w:trPr>
        <w:tc>
          <w:tcPr>
            <w:tcW w:w="1147"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7F31EF52" w14:textId="77777777" w:rsidTr="00605162">
        <w:trPr>
          <w:trHeight w:hRule="exact" w:val="283"/>
        </w:trPr>
        <w:tc>
          <w:tcPr>
            <w:tcW w:w="1804"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98163E" w:rsidRPr="001B6F51" w14:paraId="123E6E1E"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98163E" w:rsidRPr="001B6F51" w14:paraId="167337D5"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98163E" w:rsidRPr="001B6F51" w14:paraId="732B35AC"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98163E" w:rsidRPr="001B6F51" w14:paraId="06E03328"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98163E" w:rsidRPr="001B6F51" w14:paraId="78FA30C4"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98163E" w:rsidRPr="001B6F51" w14:paraId="74F8BC36"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98163E" w:rsidRPr="001B6F51" w14:paraId="1D8095A2"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98163E" w:rsidRPr="001B6F51" w14:paraId="7F85BF4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98163E" w:rsidRPr="001B6F51" w14:paraId="5FA6536B"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98163E" w:rsidRPr="001B6F51" w14:paraId="66EC2CD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98163E" w:rsidRPr="001B6F51" w14:paraId="39054A92"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98163E" w:rsidRPr="001B6F51" w14:paraId="2787A861"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98163E" w:rsidRPr="001B6F51" w14:paraId="5840451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98163E" w:rsidRPr="001B6F51" w14:paraId="1FB06FDB"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98163E" w:rsidRPr="001B6F51" w14:paraId="3E5015C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22E532A" w14:textId="77777777" w:rsidR="0098163E" w:rsidRDefault="0098163E" w:rsidP="000E66DC">
            <w:pPr>
              <w:jc w:val="center"/>
            </w:pPr>
            <w:r>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98163E" w:rsidRPr="001B6F51" w14:paraId="78D3440C"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98163E" w:rsidRPr="001B6F51" w14:paraId="37F80B61"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98163E" w:rsidRPr="001B6F51" w14:paraId="640131D5"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98163E" w:rsidRPr="001B6F51" w14:paraId="26326676"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98163E" w:rsidRPr="001B6F51" w14:paraId="15EE9EC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98163E" w:rsidRPr="001B6F51" w14:paraId="0913B484"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98163E" w:rsidRPr="001B6F51" w14:paraId="685C069F"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0" w:name="_Toc529041995"/>
      <w:r w:rsidRPr="008879FA">
        <w:t>5.4</w:t>
      </w:r>
      <w:r w:rsidRPr="008879FA">
        <w:t>浮点转换和</w:t>
      </w:r>
      <w:r w:rsidRPr="008879FA">
        <w:rPr>
          <w:rFonts w:hint="eastAsia"/>
        </w:rPr>
        <w:t>搬运</w:t>
      </w:r>
      <w:bookmarkEnd w:id="50"/>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1" w:name="_Toc529041996"/>
      <w:r w:rsidRPr="008879FA">
        <w:t>5.5</w:t>
      </w:r>
      <w:r w:rsidRPr="008879FA">
        <w:t>其他浮点指令</w:t>
      </w:r>
      <w:bookmarkEnd w:id="51"/>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5">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6">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2"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D2EC8" w:rsidRPr="0032061C" w:rsidRDefault="008D2EC8"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D2EC8" w:rsidRPr="0032061C" w:rsidRDefault="008D2EC8"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2"/>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D2EC8" w:rsidRPr="007066DA"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D2EC8" w:rsidRPr="00EF70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D2EC8" w:rsidRPr="007066DA"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D2EC8" w:rsidRPr="00EF70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中更复杂的寻址模式，以及入栈、退栈指令节省了差不多数量的指令。</w:t>
      </w:r>
    </w:p>
    <w:p w14:paraId="0CF00930" w14:textId="2C974AE3" w:rsidR="00926C61" w:rsidRPr="00926C61" w:rsidRDefault="0098163E" w:rsidP="00926C61">
      <w:pPr>
        <w:pStyle w:val="2"/>
      </w:pPr>
      <w:bookmarkStart w:id="53" w:name="_Toc529041998"/>
      <w:r w:rsidRPr="008879FA">
        <w:t>5.7</w:t>
      </w:r>
      <w:r w:rsidRPr="008879FA">
        <w:t>结束语</w:t>
      </w:r>
      <w:bookmarkEnd w:id="53"/>
    </w:p>
    <w:p w14:paraId="484F2D45" w14:textId="77777777" w:rsidR="0098163E" w:rsidRDefault="0098163E" w:rsidP="0098163E">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54" w:name="_Toc529041999"/>
      <w:r w:rsidRPr="008879FA">
        <w:t xml:space="preserve">5.8 </w:t>
      </w:r>
      <w:r w:rsidRPr="00530DA6">
        <w:rPr>
          <w:rFonts w:hint="eastAsia"/>
        </w:rPr>
        <w:t>扩展阅读</w:t>
      </w:r>
      <w:bookmarkEnd w:id="54"/>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7"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1">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55" w:name="_Toc529042000"/>
      <w:r w:rsidRPr="00522C3D">
        <w:rPr>
          <w:rFonts w:hint="eastAsia"/>
        </w:rPr>
        <w:lastRenderedPageBreak/>
        <w:t>第六章</w:t>
      </w:r>
      <w:r w:rsidRPr="00522C3D">
        <w:rPr>
          <w:rFonts w:hint="eastAsia"/>
        </w:rPr>
        <w:t xml:space="preserve"> </w:t>
      </w:r>
      <w:r w:rsidRPr="00522C3D">
        <w:rPr>
          <w:rFonts w:hint="eastAsia"/>
        </w:rPr>
        <w:t>原子指令</w:t>
      </w:r>
      <w:bookmarkEnd w:id="55"/>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D2EC8" w:rsidRDefault="008D2EC8"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D2EC8" w:rsidRDefault="008D2EC8"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D2EC8" w:rsidRDefault="008D2EC8"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D2EC8" w:rsidRDefault="008D2EC8"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3"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56" w:name="_Toc529042001"/>
      <w:r w:rsidRPr="00522C3D">
        <w:rPr>
          <w:rFonts w:hint="eastAsia"/>
        </w:rPr>
        <w:t>6</w:t>
      </w:r>
      <w:r w:rsidRPr="00522C3D">
        <w:t xml:space="preserve">.1 </w:t>
      </w:r>
      <w:r w:rsidRPr="00522C3D">
        <w:rPr>
          <w:rFonts w:hint="eastAsia"/>
        </w:rPr>
        <w:t>导言</w:t>
      </w:r>
      <w:bookmarkEnd w:id="56"/>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4"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5"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D2EC8" w:rsidRPr="005645A3" w:rsidRDefault="008D2EC8"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D2EC8" w:rsidRPr="005645A3" w:rsidRDefault="008D2EC8"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D2EC8" w:rsidRPr="00B75FD5" w:rsidRDefault="008D2EC8"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D2EC8" w:rsidRPr="00B75FD5" w:rsidRDefault="008D2EC8"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D2EC8" w:rsidRDefault="008D2EC8" w:rsidP="0098163E">
                            <w:pPr>
                              <w:spacing w:line="240" w:lineRule="exact"/>
                              <w:rPr>
                                <w:sz w:val="16"/>
                              </w:rPr>
                            </w:pPr>
                            <w:r>
                              <w:rPr>
                                <w:sz w:val="16"/>
                              </w:rPr>
                              <w:t>#</w:t>
                            </w:r>
                            <w:r>
                              <w:rPr>
                                <w:rFonts w:hint="eastAsia"/>
                                <w:sz w:val="16"/>
                              </w:rPr>
                              <w:t>初始化锁</w:t>
                            </w:r>
                          </w:p>
                          <w:p w14:paraId="3EA4E297" w14:textId="77777777" w:rsidR="008D2EC8" w:rsidRDefault="008D2EC8" w:rsidP="0098163E">
                            <w:pPr>
                              <w:spacing w:line="240" w:lineRule="exact"/>
                              <w:rPr>
                                <w:sz w:val="16"/>
                              </w:rPr>
                            </w:pPr>
                            <w:r>
                              <w:rPr>
                                <w:rFonts w:hint="eastAsia"/>
                                <w:sz w:val="16"/>
                              </w:rPr>
                              <w:t>#尝试获取锁</w:t>
                            </w:r>
                          </w:p>
                          <w:p w14:paraId="569593CB" w14:textId="77777777" w:rsidR="008D2EC8" w:rsidRDefault="008D2EC8" w:rsidP="0098163E">
                            <w:pPr>
                              <w:spacing w:line="240" w:lineRule="exact"/>
                              <w:rPr>
                                <w:sz w:val="16"/>
                              </w:rPr>
                            </w:pPr>
                            <w:r>
                              <w:rPr>
                                <w:rFonts w:hint="eastAsia"/>
                                <w:sz w:val="16"/>
                              </w:rPr>
                              <w:t>#如果失败，继续尝试</w:t>
                            </w:r>
                          </w:p>
                          <w:p w14:paraId="4353C3E3" w14:textId="77777777" w:rsidR="008D2EC8" w:rsidRDefault="008D2EC8" w:rsidP="0098163E">
                            <w:pPr>
                              <w:spacing w:line="240" w:lineRule="exact"/>
                              <w:rPr>
                                <w:sz w:val="16"/>
                              </w:rPr>
                            </w:pPr>
                            <w:r>
                              <w:rPr>
                                <w:sz w:val="16"/>
                              </w:rPr>
                              <w:t>…</w:t>
                            </w:r>
                            <w:r>
                              <w:rPr>
                                <w:rFonts w:hint="eastAsia"/>
                                <w:sz w:val="16"/>
                              </w:rPr>
                              <w:t>临界区代码</w:t>
                            </w:r>
                            <w:r>
                              <w:rPr>
                                <w:sz w:val="16"/>
                              </w:rPr>
                              <w:t>…</w:t>
                            </w:r>
                          </w:p>
                          <w:p w14:paraId="7F8EBFF1" w14:textId="77777777" w:rsidR="008D2EC8" w:rsidRDefault="008D2EC8"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D2EC8" w:rsidRDefault="008D2EC8" w:rsidP="0098163E">
                      <w:pPr>
                        <w:spacing w:line="240" w:lineRule="exact"/>
                        <w:rPr>
                          <w:sz w:val="16"/>
                        </w:rPr>
                      </w:pPr>
                      <w:r>
                        <w:rPr>
                          <w:sz w:val="16"/>
                        </w:rPr>
                        <w:t>#</w:t>
                      </w:r>
                      <w:r>
                        <w:rPr>
                          <w:rFonts w:hint="eastAsia"/>
                          <w:sz w:val="16"/>
                        </w:rPr>
                        <w:t>初始化锁</w:t>
                      </w:r>
                    </w:p>
                    <w:p w14:paraId="3EA4E297" w14:textId="77777777" w:rsidR="008D2EC8" w:rsidRDefault="008D2EC8" w:rsidP="0098163E">
                      <w:pPr>
                        <w:spacing w:line="240" w:lineRule="exact"/>
                        <w:rPr>
                          <w:sz w:val="16"/>
                        </w:rPr>
                      </w:pPr>
                      <w:r>
                        <w:rPr>
                          <w:rFonts w:hint="eastAsia"/>
                          <w:sz w:val="16"/>
                        </w:rPr>
                        <w:t>#尝试获取锁</w:t>
                      </w:r>
                    </w:p>
                    <w:p w14:paraId="569593CB" w14:textId="77777777" w:rsidR="008D2EC8" w:rsidRDefault="008D2EC8" w:rsidP="0098163E">
                      <w:pPr>
                        <w:spacing w:line="240" w:lineRule="exact"/>
                        <w:rPr>
                          <w:sz w:val="16"/>
                        </w:rPr>
                      </w:pPr>
                      <w:r>
                        <w:rPr>
                          <w:rFonts w:hint="eastAsia"/>
                          <w:sz w:val="16"/>
                        </w:rPr>
                        <w:t>#如果失败，继续尝试</w:t>
                      </w:r>
                    </w:p>
                    <w:p w14:paraId="4353C3E3" w14:textId="77777777" w:rsidR="008D2EC8" w:rsidRDefault="008D2EC8" w:rsidP="0098163E">
                      <w:pPr>
                        <w:spacing w:line="240" w:lineRule="exact"/>
                        <w:rPr>
                          <w:sz w:val="16"/>
                        </w:rPr>
                      </w:pPr>
                      <w:r>
                        <w:rPr>
                          <w:sz w:val="16"/>
                        </w:rPr>
                        <w:t>…</w:t>
                      </w:r>
                      <w:r>
                        <w:rPr>
                          <w:rFonts w:hint="eastAsia"/>
                          <w:sz w:val="16"/>
                        </w:rPr>
                        <w:t>临界区代码</w:t>
                      </w:r>
                      <w:r>
                        <w:rPr>
                          <w:sz w:val="16"/>
                        </w:rPr>
                        <w:t>…</w:t>
                      </w:r>
                    </w:p>
                    <w:p w14:paraId="7F8EBFF1" w14:textId="77777777" w:rsidR="008D2EC8" w:rsidRDefault="008D2EC8"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D2EC8" w:rsidRPr="00B75FD5" w:rsidRDefault="008D2EC8"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D2EC8" w:rsidRPr="00B75FD5" w:rsidRDefault="008D2EC8"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D2EC8" w:rsidRDefault="008D2EC8" w:rsidP="0098163E">
                            <w:pPr>
                              <w:spacing w:line="240" w:lineRule="exact"/>
                              <w:rPr>
                                <w:sz w:val="16"/>
                              </w:rPr>
                            </w:pPr>
                            <w:r>
                              <w:rPr>
                                <w:rFonts w:hint="eastAsia"/>
                                <w:sz w:val="16"/>
                              </w:rPr>
                              <w:t>#加载旧的值</w:t>
                            </w:r>
                          </w:p>
                          <w:p w14:paraId="3D3A32EB" w14:textId="77777777" w:rsidR="008D2EC8" w:rsidRDefault="008D2EC8"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D2EC8" w:rsidRDefault="008D2EC8" w:rsidP="0098163E">
                            <w:pPr>
                              <w:spacing w:line="240" w:lineRule="exact"/>
                              <w:rPr>
                                <w:sz w:val="16"/>
                              </w:rPr>
                            </w:pPr>
                            <w:r>
                              <w:rPr>
                                <w:rFonts w:hint="eastAsia"/>
                                <w:sz w:val="16"/>
                              </w:rPr>
                              <w:t>#相等则存入新的值</w:t>
                            </w:r>
                          </w:p>
                          <w:p w14:paraId="735C32ED" w14:textId="77777777" w:rsidR="008D2EC8" w:rsidRDefault="008D2EC8" w:rsidP="0098163E">
                            <w:pPr>
                              <w:spacing w:line="240" w:lineRule="exact"/>
                              <w:rPr>
                                <w:sz w:val="16"/>
                              </w:rPr>
                            </w:pPr>
                            <w:r>
                              <w:rPr>
                                <w:rFonts w:hint="eastAsia"/>
                                <w:sz w:val="16"/>
                              </w:rPr>
                              <w:t>#如果存入失败，重新尝试</w:t>
                            </w:r>
                          </w:p>
                          <w:p w14:paraId="331AB2CC" w14:textId="77777777" w:rsidR="008D2EC8" w:rsidRDefault="008D2EC8"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D2EC8" w:rsidRDefault="008D2EC8"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D2EC8" w:rsidRDefault="008D2EC8" w:rsidP="0098163E">
                      <w:pPr>
                        <w:spacing w:line="240" w:lineRule="exact"/>
                        <w:rPr>
                          <w:sz w:val="16"/>
                        </w:rPr>
                      </w:pPr>
                      <w:r>
                        <w:rPr>
                          <w:rFonts w:hint="eastAsia"/>
                          <w:sz w:val="16"/>
                        </w:rPr>
                        <w:t>#加载旧的值</w:t>
                      </w:r>
                    </w:p>
                    <w:p w14:paraId="3D3A32EB" w14:textId="77777777" w:rsidR="008D2EC8" w:rsidRDefault="008D2EC8"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D2EC8" w:rsidRDefault="008D2EC8" w:rsidP="0098163E">
                      <w:pPr>
                        <w:spacing w:line="240" w:lineRule="exact"/>
                        <w:rPr>
                          <w:sz w:val="16"/>
                        </w:rPr>
                      </w:pPr>
                      <w:r>
                        <w:rPr>
                          <w:rFonts w:hint="eastAsia"/>
                          <w:sz w:val="16"/>
                        </w:rPr>
                        <w:t>#相等则存入新的值</w:t>
                      </w:r>
                    </w:p>
                    <w:p w14:paraId="735C32ED" w14:textId="77777777" w:rsidR="008D2EC8" w:rsidRDefault="008D2EC8" w:rsidP="0098163E">
                      <w:pPr>
                        <w:spacing w:line="240" w:lineRule="exact"/>
                        <w:rPr>
                          <w:sz w:val="16"/>
                        </w:rPr>
                      </w:pPr>
                      <w:r>
                        <w:rPr>
                          <w:rFonts w:hint="eastAsia"/>
                          <w:sz w:val="16"/>
                        </w:rPr>
                        <w:t>#如果存入失败，重新尝试</w:t>
                      </w:r>
                    </w:p>
                    <w:p w14:paraId="331AB2CC" w14:textId="77777777" w:rsidR="008D2EC8" w:rsidRDefault="008D2EC8"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D2EC8" w:rsidRDefault="008D2EC8"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D2EC8"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D2EC8" w:rsidRPr="008257E7" w:rsidRDefault="008D2EC8"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D2EC8" w:rsidRDefault="008D2EC8"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D2EC8" w:rsidRPr="008257E7" w:rsidRDefault="008D2EC8"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57"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57"/>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58" w:name="_Toc529042003"/>
      <w:r w:rsidRPr="00730BF6">
        <w:rPr>
          <w:rFonts w:hint="eastAsia"/>
        </w:rPr>
        <w:t>6</w:t>
      </w:r>
      <w:r w:rsidRPr="00730BF6">
        <w:t xml:space="preserve">.3 </w:t>
      </w:r>
      <w:r>
        <w:rPr>
          <w:rFonts w:hint="eastAsia"/>
        </w:rPr>
        <w:t>扩展阅读</w:t>
      </w:r>
      <w:bookmarkEnd w:id="58"/>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9"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59"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D2EC8" w:rsidRDefault="008D2EC8"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D2EC8" w:rsidRPr="00921894" w:rsidRDefault="008D2EC8"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D2EC8" w:rsidRDefault="008D2EC8"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D2EC8" w:rsidRPr="00921894" w:rsidRDefault="008D2EC8"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1"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59"/>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0" w:name="_Toc529042005"/>
      <w:r w:rsidRPr="0075232C">
        <w:rPr>
          <w:rFonts w:hint="eastAsia"/>
        </w:rPr>
        <w:t>7.1</w:t>
      </w:r>
      <w:r w:rsidRPr="0075232C">
        <w:t xml:space="preserve"> </w:t>
      </w:r>
      <w:r w:rsidRPr="0075232C">
        <w:rPr>
          <w:rFonts w:hint="eastAsia"/>
        </w:rPr>
        <w:t>导言</w:t>
      </w:r>
      <w:bookmarkEnd w:id="60"/>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2">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r w:rsidR="0098163E" w:rsidRPr="0075232C">
        <w:rPr>
          <w:rFonts w:ascii="Times New Roman" w:eastAsia="宋体" w:hAnsi="Times New Roman" w:hint="eastAsia"/>
          <w:szCs w:val="21"/>
        </w:rPr>
        <w:t>架构师</w:t>
      </w:r>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。同时，基于以下的三点观察，架构师们成功地将指令压缩到了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操作只使用操作数整数倍尺寸的无符号数偏移量。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a4,x0,1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D2EC8" w:rsidRPr="00F9219B" w:rsidRDefault="008D2EC8"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D2EC8" w:rsidRPr="00F9219B" w:rsidRDefault="008D2EC8"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D2EC8" w:rsidRPr="00F9219B" w:rsidRDefault="008D2EC8"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D2EC8" w:rsidRPr="00F9219B" w:rsidRDefault="008D2EC8"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1"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61"/>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D2EC8" w:rsidRPr="0011692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D2EC8" w:rsidRPr="001169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D2EC8" w:rsidRPr="0011692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D2EC8" w:rsidRPr="0011692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2" w:name="_Toc529042007"/>
      <w:r w:rsidRPr="0075232C">
        <w:rPr>
          <w:rFonts w:hint="eastAsia"/>
        </w:rPr>
        <w:t>7.3</w:t>
      </w:r>
      <w:r w:rsidRPr="0075232C">
        <w:t xml:space="preserve"> </w:t>
      </w:r>
      <w:r w:rsidRPr="0075232C">
        <w:rPr>
          <w:rFonts w:hint="eastAsia"/>
        </w:rPr>
        <w:t>结束语</w:t>
      </w:r>
      <w:bookmarkEnd w:id="62"/>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3" w:name="_Toc529042008"/>
      <w:r w:rsidRPr="0075232C">
        <w:rPr>
          <w:rFonts w:hint="eastAsia"/>
        </w:rPr>
        <w:t>7.4</w:t>
      </w:r>
      <w:r w:rsidRPr="0075232C">
        <w:t xml:space="preserve"> </w:t>
      </w:r>
      <w:r>
        <w:rPr>
          <w:rFonts w:hint="eastAsia"/>
        </w:rPr>
        <w:t>扩展阅读</w:t>
      </w:r>
      <w:bookmarkEnd w:id="63"/>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4" w:name="_Toc529042009"/>
      <w:r w:rsidRPr="008C7489">
        <w:rPr>
          <w:rFonts w:hint="eastAsia"/>
        </w:rPr>
        <w:lastRenderedPageBreak/>
        <w:t>第八章</w:t>
      </w:r>
      <w:r w:rsidRPr="008C7489">
        <w:rPr>
          <w:rFonts w:hint="eastAsia"/>
        </w:rPr>
        <w:t xml:space="preserve"> </w:t>
      </w:r>
      <w:r w:rsidRPr="008C7489">
        <w:rPr>
          <w:rFonts w:hint="eastAsia"/>
        </w:rPr>
        <w:t>向量</w:t>
      </w:r>
      <w:bookmarkEnd w:id="64"/>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D2EC8" w:rsidRPr="00131D82" w:rsidRDefault="008D2EC8"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D2EC8" w:rsidRPr="00131D82" w:rsidRDefault="008D2EC8"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D2EC8" w:rsidRPr="00131D82" w:rsidRDefault="008D2EC8"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D2EC8" w:rsidRPr="00131D82" w:rsidRDefault="008D2EC8"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1"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65" w:name="_Toc529042010"/>
      <w:r w:rsidRPr="008C7489">
        <w:rPr>
          <w:rFonts w:hint="eastAsia"/>
        </w:rPr>
        <w:t>8.1</w:t>
      </w:r>
      <w:r w:rsidRPr="008C7489">
        <w:t xml:space="preserve"> </w:t>
      </w:r>
      <w:r w:rsidRPr="008C7489">
        <w:rPr>
          <w:rFonts w:hint="eastAsia"/>
        </w:rPr>
        <w:t>导言</w:t>
      </w:r>
      <w:bookmarkEnd w:id="65"/>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D2EC8" w:rsidRPr="0032061C" w:rsidRDefault="008D2EC8"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D2EC8" w:rsidRPr="0032061C" w:rsidRDefault="008D2EC8"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2">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66" w:name="_Toc529042011"/>
      <w:r w:rsidRPr="008C7489">
        <w:rPr>
          <w:rFonts w:hint="eastAsia"/>
        </w:rPr>
        <w:t>8.2</w:t>
      </w:r>
      <w:r w:rsidRPr="008C7489">
        <w:t xml:space="preserve"> </w:t>
      </w:r>
      <w:r w:rsidRPr="008C7489">
        <w:rPr>
          <w:rFonts w:hint="eastAsia"/>
        </w:rPr>
        <w:t>向量计算指令</w:t>
      </w:r>
      <w:bookmarkEnd w:id="66"/>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67" w:name="_Toc529042012"/>
      <w:r w:rsidRPr="008C7489">
        <w:rPr>
          <w:rFonts w:hint="eastAsia"/>
        </w:rPr>
        <w:t>8.3</w:t>
      </w:r>
      <w:r w:rsidRPr="008C7489">
        <w:t xml:space="preserve"> </w:t>
      </w:r>
      <w:r w:rsidRPr="008C7489">
        <w:rPr>
          <w:rFonts w:hint="eastAsia"/>
        </w:rPr>
        <w:t>向量寄存器和动态类型</w:t>
      </w:r>
      <w:bookmarkEnd w:id="67"/>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）为特定操作设定了向量中含有的元素数量，这有助于数组维度不是</w:t>
      </w:r>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3">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D2EC8" w:rsidRPr="00B969C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D2EC8" w:rsidRPr="00B969C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D2EC8" w:rsidRPr="00B969C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D2EC8" w:rsidRPr="00B969C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4952F923" w14:textId="0251845A" w:rsidR="0098163E" w:rsidRPr="00C765B9" w:rsidRDefault="0098163E" w:rsidP="00C765B9">
      <w:pPr>
        <w:pStyle w:val="2"/>
      </w:pPr>
      <w:bookmarkStart w:id="68"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68"/>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指令来需要指定两个源寄存器，一个给出起始地址，另一个给出以字节为单位的步长，而对于单位步长的访问，多花指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69"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69"/>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0" w:name="_Toc529042015"/>
      <w:r w:rsidRPr="008C7489">
        <w:rPr>
          <w:rFonts w:hint="eastAsia"/>
        </w:rPr>
        <w:t>8.6</w:t>
      </w:r>
      <w:r w:rsidRPr="008C7489">
        <w:t xml:space="preserve"> </w:t>
      </w:r>
      <w:r w:rsidRPr="008C7489">
        <w:rPr>
          <w:rFonts w:hint="eastAsia"/>
        </w:rPr>
        <w:t>向量运算的条件执行</w:t>
      </w:r>
      <w:bookmarkEnd w:id="70"/>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1" w:name="_Toc529042016"/>
      <w:r w:rsidRPr="008C7489">
        <w:rPr>
          <w:rFonts w:hint="eastAsia"/>
        </w:rPr>
        <w:t>8.7</w:t>
      </w:r>
      <w:r w:rsidRPr="008C7489">
        <w:t xml:space="preserve"> </w:t>
      </w:r>
      <w:r w:rsidRPr="008C7489">
        <w:rPr>
          <w:rFonts w:hint="eastAsia"/>
        </w:rPr>
        <w:t>其他向量指令</w:t>
      </w:r>
      <w:bookmarkEnd w:id="71"/>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）按第二个源向量（索引向量）指定的元素位置，从第一个源数据向量中取得元素，从而生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r w:rsidRPr="00A072D6">
        <w:rPr>
          <w:rFonts w:ascii="Sitka Text" w:eastAsia="宋体" w:hAnsi="Sitka Text"/>
          <w:sz w:val="18"/>
          <w:szCs w:val="18"/>
        </w:rPr>
        <w:t>位决定</w:t>
      </w:r>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vmerge,vp0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2"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D2EC8" w:rsidRPr="0032061C" w:rsidRDefault="008D2EC8"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D2EC8" w:rsidRPr="0032061C" w:rsidRDefault="008D2EC8"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2"/>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D2EC8" w:rsidRPr="0032061C" w:rsidRDefault="008D2EC8"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D2EC8" w:rsidRPr="0032061C" w:rsidRDefault="008D2EC8"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r w:rsidRPr="008C7489">
        <w:rPr>
          <w:rFonts w:ascii="Times New Roman" w:eastAsia="宋体" w:hAnsi="Times New Roman" w:hint="eastAsia"/>
          <w:szCs w:val="21"/>
        </w:rPr>
        <w:t>个元素从内存传输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r w:rsidRPr="00A072D6">
        <w:rPr>
          <w:rFonts w:ascii="Sitka Text" w:eastAsia="宋体" w:hAnsi="Sitka Text"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w:t>
      </w:r>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3"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D2EC8" w:rsidRPr="0032061C" w:rsidRDefault="008D2EC8"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D2EC8" w:rsidRPr="0032061C" w:rsidRDefault="008D2EC8"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3"/>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D2EC8" w:rsidRPr="00C86E01" w:rsidRDefault="008D2EC8"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D2EC8" w:rsidRPr="00C86E01" w:rsidRDefault="008D2EC8"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5">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D2EC8" w:rsidRPr="0062634E"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D2EC8" w:rsidRPr="0062634E"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D2EC8" w:rsidRPr="0062634E"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D2EC8" w:rsidRPr="0062634E"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4" w:name="_Toc529042019"/>
      <w:r w:rsidRPr="008C7489">
        <w:rPr>
          <w:rFonts w:hint="eastAsia"/>
        </w:rPr>
        <w:lastRenderedPageBreak/>
        <w:t>8.10</w:t>
      </w:r>
      <w:r w:rsidRPr="008C7489">
        <w:t xml:space="preserve"> </w:t>
      </w:r>
      <w:r w:rsidRPr="008C7489">
        <w:rPr>
          <w:rFonts w:hint="eastAsia"/>
        </w:rPr>
        <w:t>结束语</w:t>
      </w:r>
      <w:bookmarkEnd w:id="74"/>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75" w:name="_Toc529042020"/>
      <w:r w:rsidRPr="008C7489">
        <w:rPr>
          <w:rFonts w:hint="eastAsia"/>
        </w:rPr>
        <w:lastRenderedPageBreak/>
        <w:t>8.11</w:t>
      </w:r>
      <w:r w:rsidRPr="008C7489">
        <w:t xml:space="preserve"> </w:t>
      </w:r>
      <w:r w:rsidR="00C765B9">
        <w:rPr>
          <w:rFonts w:hint="eastAsia"/>
        </w:rPr>
        <w:t>扩展阅读</w:t>
      </w:r>
      <w:bookmarkEnd w:id="75"/>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6"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7">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8">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76"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76"/>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D2EC8" w:rsidRPr="00131D82" w:rsidRDefault="008D2EC8"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D2EC8" w:rsidRPr="00131D82" w:rsidRDefault="008D2EC8"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10"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77" w:name="_Toc529042022"/>
      <w:r w:rsidRPr="007E70EE">
        <w:t xml:space="preserve">9.1 </w:t>
      </w:r>
      <w:r w:rsidRPr="007E70EE">
        <w:rPr>
          <w:rFonts w:hint="eastAsia"/>
        </w:rPr>
        <w:t>导言</w:t>
      </w:r>
      <w:bookmarkEnd w:id="77"/>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D2EC8" w:rsidRPr="00BA5AF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D2EC8" w:rsidRPr="00BA5AF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D2EC8" w:rsidRPr="00BA5AFB"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D2EC8" w:rsidRPr="00BA5AFB"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78"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78"/>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D2EC8" w:rsidRPr="0032061C" w:rsidRDefault="008D2EC8"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D2EC8" w:rsidRPr="0032061C" w:rsidRDefault="008D2EC8"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79" w:name="_Toc529042024"/>
      <w:r w:rsidRPr="007E70EE">
        <w:t>9.3</w:t>
      </w:r>
      <w:r w:rsidRPr="007E70EE">
        <w:rPr>
          <w:rFonts w:hint="eastAsia"/>
        </w:rPr>
        <w:t>程序大小</w:t>
      </w:r>
      <w:bookmarkEnd w:id="79"/>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0" w:name="_Toc529042025"/>
      <w:r w:rsidRPr="007E70EE">
        <w:t>9.4</w:t>
      </w:r>
      <w:r w:rsidRPr="007E70EE">
        <w:t>结束语</w:t>
      </w:r>
      <w:bookmarkEnd w:id="80"/>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D2EC8" w:rsidRPr="0032061C" w:rsidRDefault="008D2EC8"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D2EC8" w:rsidRPr="0032061C" w:rsidRDefault="008D2EC8"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D2EC8" w:rsidRPr="003413A5"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D2EC8" w:rsidRPr="003413A5"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我们可以</w:t>
      </w:r>
      <w:r w:rsidR="0098163E" w:rsidRPr="007E70EE">
        <w:rPr>
          <w:rFonts w:ascii="Times New Roman" w:eastAsia="宋体" w:hAnsi="Times New Roman"/>
          <w:szCs w:val="21"/>
        </w:rPr>
        <w:t>可以</w:t>
      </w:r>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1" w:name="_Toc529042026"/>
      <w:r w:rsidRPr="007E70EE">
        <w:t>9.5</w:t>
      </w:r>
      <w:bookmarkEnd w:id="81"/>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20">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2"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2"/>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D2EC8" w:rsidRDefault="008D2EC8"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D2EC8" w:rsidRPr="00131D82" w:rsidRDefault="008D2EC8"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D2EC8" w:rsidRPr="00131D82" w:rsidRDefault="008D2EC8"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D2EC8" w:rsidRDefault="008D2EC8"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D2EC8" w:rsidRPr="00131D82" w:rsidRDefault="008D2EC8"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D2EC8" w:rsidRPr="00131D82" w:rsidRDefault="008D2EC8"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pPr>
      <w:bookmarkStart w:id="83" w:name="_Toc529042028"/>
      <w:r w:rsidRPr="00644A69">
        <w:rPr>
          <w:rFonts w:hint="eastAsia"/>
        </w:rPr>
        <w:t>10.1</w:t>
      </w:r>
      <w:r w:rsidRPr="00644A69">
        <w:t xml:space="preserve"> </w:t>
      </w:r>
      <w:r w:rsidRPr="00644A69">
        <w:rPr>
          <w:rFonts w:hint="eastAsia"/>
        </w:rPr>
        <w:t>导言</w:t>
      </w:r>
      <w:bookmarkEnd w:id="83"/>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3">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84" w:name="_Toc529042029"/>
      <w:r w:rsidRPr="00644A69">
        <w:rPr>
          <w:rFonts w:hint="eastAsia"/>
        </w:rPr>
        <w:lastRenderedPageBreak/>
        <w:t>10.2</w:t>
      </w:r>
      <w:r w:rsidRPr="00644A69">
        <w:t xml:space="preserve"> </w:t>
      </w:r>
      <w:r w:rsidRPr="00644A69">
        <w:rPr>
          <w:rFonts w:hint="eastAsia"/>
        </w:rPr>
        <w:t>简单嵌入式系统的机器模式</w:t>
      </w:r>
      <w:bookmarkEnd w:id="84"/>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D2EC8" w:rsidRPr="0032061C" w:rsidRDefault="008D2EC8"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D2EC8" w:rsidRPr="0032061C" w:rsidRDefault="008D2EC8"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4">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85" w:name="_Toc529042030"/>
      <w:r w:rsidRPr="00644A69">
        <w:rPr>
          <w:rFonts w:hint="eastAsia"/>
        </w:rPr>
        <w:t>10.3</w:t>
      </w:r>
      <w:r w:rsidRPr="00644A69">
        <w:t xml:space="preserve"> </w:t>
      </w:r>
      <w:r w:rsidRPr="00644A69">
        <w:rPr>
          <w:rFonts w:hint="eastAsia"/>
        </w:rPr>
        <w:t>机器模式下的异常处理</w:t>
      </w:r>
      <w:bookmarkEnd w:id="85"/>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5">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6">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77777777" w:rsidR="008D2EC8" w:rsidRPr="0032061C" w:rsidRDefault="008D2EC8"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77777777" w:rsidR="008D2EC8" w:rsidRPr="0032061C" w:rsidRDefault="008D2EC8"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86" w:name="_Toc529042031"/>
      <w:r w:rsidRPr="00644A69">
        <w:rPr>
          <w:rFonts w:hint="eastAsia"/>
        </w:rPr>
        <w:t>10.4</w:t>
      </w:r>
      <w:r w:rsidRPr="00644A69">
        <w:t xml:space="preserve"> </w:t>
      </w:r>
      <w:r w:rsidRPr="00644A69">
        <w:rPr>
          <w:rFonts w:hint="eastAsia"/>
        </w:rPr>
        <w:t>嵌入式系统中的用户模式和进程隔离</w:t>
      </w:r>
      <w:bookmarkEnd w:id="86"/>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87" w:name="_Toc529042032"/>
      <w:r w:rsidRPr="00644A69">
        <w:t xml:space="preserve">10.5 </w:t>
      </w:r>
      <w:r w:rsidRPr="00644A69">
        <w:rPr>
          <w:rFonts w:hint="eastAsia"/>
        </w:rPr>
        <w:t>现代操作系统的监管者模式</w:t>
      </w:r>
      <w:bookmarkEnd w:id="87"/>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D2EC8" w:rsidRPr="0032061C" w:rsidRDefault="008D2EC8"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D2EC8" w:rsidRPr="0032061C" w:rsidRDefault="008D2EC8"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D2EC8" w:rsidRPr="0032061C" w:rsidRDefault="008D2EC8"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3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D2EC8" w:rsidRPr="0032061C" w:rsidRDefault="008D2EC8"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D2EC8" w:rsidRPr="0032061C" w:rsidRDefault="008D2EC8"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88" w:name="_Toc529042033"/>
      <w:r w:rsidRPr="00644A69">
        <w:t>10.</w:t>
      </w:r>
      <w:r w:rsidRPr="00644A69">
        <w:rPr>
          <w:rFonts w:hint="eastAsia"/>
        </w:rPr>
        <w:t>6</w:t>
      </w:r>
      <w:r w:rsidRPr="00644A69">
        <w:t xml:space="preserve"> </w:t>
      </w:r>
      <w:r w:rsidRPr="00644A69">
        <w:rPr>
          <w:rFonts w:hint="eastAsia"/>
        </w:rPr>
        <w:t>基于页面的虚拟内存</w:t>
      </w:r>
      <w:bookmarkEnd w:id="88"/>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D2EC8" w:rsidRPr="0032061C" w:rsidRDefault="008D2EC8"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D2EC8" w:rsidRPr="0032061C" w:rsidRDefault="008D2EC8"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D2EC8" w:rsidRPr="0032061C" w:rsidRDefault="008D2EC8"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D2EC8" w:rsidRPr="0032061C" w:rsidRDefault="008D2EC8"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D2EC8" w:rsidRPr="0032061C" w:rsidRDefault="008D2EC8"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D2EC8" w:rsidRPr="0032061C" w:rsidRDefault="008D2EC8"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D2EC8" w:rsidRPr="00E64364"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D2EC8" w:rsidRPr="00E64364"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7">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9">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D2EC8" w:rsidRPr="00667A4A"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D2EC8" w:rsidRPr="00667A4A"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D2EC8" w:rsidRPr="00667A4A" w:rsidRDefault="008D2EC8"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D2EC8" w:rsidRPr="00667A4A" w:rsidRDefault="008D2EC8"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89" w:name="_Toc529042034"/>
      <w:r w:rsidRPr="00644A69">
        <w:rPr>
          <w:rFonts w:hint="eastAsia"/>
        </w:rPr>
        <w:t>10.7</w:t>
      </w:r>
      <w:r w:rsidRPr="00644A69">
        <w:t xml:space="preserve"> </w:t>
      </w:r>
      <w:r w:rsidRPr="00644A69">
        <w:rPr>
          <w:rFonts w:hint="eastAsia"/>
        </w:rPr>
        <w:t>结束语</w:t>
      </w:r>
      <w:bookmarkEnd w:id="89"/>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0" w:name="_Toc529042035"/>
      <w:r w:rsidRPr="00644A69">
        <w:rPr>
          <w:rFonts w:hint="eastAsia"/>
        </w:rPr>
        <w:t>10.8</w:t>
      </w:r>
      <w:r w:rsidRPr="00644A69">
        <w:t xml:space="preserve"> </w:t>
      </w:r>
      <w:r>
        <w:rPr>
          <w:rFonts w:hint="eastAsia"/>
        </w:rPr>
        <w:t>扩展阅读</w:t>
      </w:r>
      <w:bookmarkEnd w:id="90"/>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40"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1"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1"/>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D2EC8" w:rsidRDefault="008D2EC8"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D2EC8" w:rsidRDefault="008D2EC8"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3"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2"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2"/>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3"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3"/>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94"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94"/>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95"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95"/>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96"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96"/>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97"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97"/>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98"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98"/>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99"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99"/>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0"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0"/>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1"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1"/>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D2EC8" w:rsidRPr="00131D82" w:rsidRDefault="008D2EC8"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D2EC8" w:rsidRPr="00131D82" w:rsidRDefault="008D2EC8"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D2EC8" w:rsidRPr="00131D82" w:rsidRDefault="008D2EC8"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D2EC8" w:rsidRPr="00131D82" w:rsidRDefault="008D2EC8"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5"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01286AA8"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23B0954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23CE9B5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D2EC8" w:rsidRPr="00AB72AE" w:rsidRDefault="008D2EC8"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D2EC8" w:rsidRPr="00AB72AE" w:rsidRDefault="008D2EC8"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D2EC8" w:rsidRPr="00AB72AE" w:rsidRDefault="008D2EC8"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2EE6BC" w14:textId="77777777" w:rsidR="00E27E8E" w:rsidRDefault="00E27E8E" w:rsidP="005646CA">
      <w:r>
        <w:separator/>
      </w:r>
    </w:p>
  </w:endnote>
  <w:endnote w:type="continuationSeparator" w:id="0">
    <w:p w14:paraId="7528464E" w14:textId="77777777" w:rsidR="00E27E8E" w:rsidRDefault="00E27E8E"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72559" w14:textId="77777777" w:rsidR="00E27E8E" w:rsidRDefault="00E27E8E" w:rsidP="005646CA">
      <w:r>
        <w:separator/>
      </w:r>
    </w:p>
  </w:footnote>
  <w:footnote w:type="continuationSeparator" w:id="0">
    <w:p w14:paraId="0D0EA34C" w14:textId="77777777" w:rsidR="00E27E8E" w:rsidRDefault="00E27E8E" w:rsidP="005646CA">
      <w:r>
        <w:continuationSeparator/>
      </w:r>
    </w:p>
  </w:footnote>
  <w:footnote w:id="1">
    <w:p w14:paraId="3246FBC6" w14:textId="77777777" w:rsidR="008D2EC8" w:rsidRPr="00E6186C" w:rsidRDefault="008D2EC8"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6526"/>
      <w:docPartObj>
        <w:docPartGallery w:val="Page Numbers (Top of Page)"/>
        <w:docPartUnique/>
      </w:docPartObj>
    </w:sdtPr>
    <w:sdtEndPr/>
    <w:sdtContent>
      <w:p w14:paraId="27B7F8C0" w14:textId="2FADF5CE" w:rsidR="008D2EC8" w:rsidRDefault="008D2EC8"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D2EC8" w:rsidRDefault="008D2EC8"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120040"/>
      <w:docPartObj>
        <w:docPartGallery w:val="Page Numbers (Top of Page)"/>
        <w:docPartUnique/>
      </w:docPartObj>
    </w:sdtPr>
    <w:sdtEndPr/>
    <w:sdtContent>
      <w:p w14:paraId="33413172" w14:textId="52A4F41D" w:rsidR="008D2EC8" w:rsidRDefault="008D2EC8">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D2EC8" w:rsidRDefault="008D2EC8"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111543"/>
      <w:docPartObj>
        <w:docPartGallery w:val="Page Numbers (Top of Page)"/>
        <w:docPartUnique/>
      </w:docPartObj>
    </w:sdtPr>
    <w:sdtEndPr/>
    <w:sdtContent>
      <w:p w14:paraId="09741E95" w14:textId="32E87D18" w:rsidR="008D2EC8" w:rsidRDefault="008D2EC8">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D2EC8" w:rsidRDefault="008D2EC8">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73AF8"/>
    <w:rsid w:val="000E66DC"/>
    <w:rsid w:val="002135A6"/>
    <w:rsid w:val="0025436E"/>
    <w:rsid w:val="002F3783"/>
    <w:rsid w:val="00340B02"/>
    <w:rsid w:val="00340DB5"/>
    <w:rsid w:val="00343450"/>
    <w:rsid w:val="003A43B5"/>
    <w:rsid w:val="0040791D"/>
    <w:rsid w:val="00441163"/>
    <w:rsid w:val="004D6BCA"/>
    <w:rsid w:val="005646CA"/>
    <w:rsid w:val="00566B51"/>
    <w:rsid w:val="005A21E0"/>
    <w:rsid w:val="00605162"/>
    <w:rsid w:val="006261A7"/>
    <w:rsid w:val="00637614"/>
    <w:rsid w:val="006A428E"/>
    <w:rsid w:val="006D125D"/>
    <w:rsid w:val="0070114E"/>
    <w:rsid w:val="007433F2"/>
    <w:rsid w:val="007612C8"/>
    <w:rsid w:val="007C30C7"/>
    <w:rsid w:val="007E52FD"/>
    <w:rsid w:val="00823E91"/>
    <w:rsid w:val="008812F7"/>
    <w:rsid w:val="008C4C15"/>
    <w:rsid w:val="008C60C4"/>
    <w:rsid w:val="008D2EC8"/>
    <w:rsid w:val="0091594A"/>
    <w:rsid w:val="00921321"/>
    <w:rsid w:val="00926C61"/>
    <w:rsid w:val="009405C5"/>
    <w:rsid w:val="0098163E"/>
    <w:rsid w:val="009C5A34"/>
    <w:rsid w:val="00AC368E"/>
    <w:rsid w:val="00AD42D0"/>
    <w:rsid w:val="00B46AD8"/>
    <w:rsid w:val="00BD6AE5"/>
    <w:rsid w:val="00BF3C06"/>
    <w:rsid w:val="00C00691"/>
    <w:rsid w:val="00C16D4D"/>
    <w:rsid w:val="00C765B9"/>
    <w:rsid w:val="00C934CC"/>
    <w:rsid w:val="00D308D1"/>
    <w:rsid w:val="00D42989"/>
    <w:rsid w:val="00D82D3E"/>
    <w:rsid w:val="00DA02FE"/>
    <w:rsid w:val="00E06FB5"/>
    <w:rsid w:val="00E17C27"/>
    <w:rsid w:val="00E27E8E"/>
    <w:rsid w:val="00EE5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hyperlink" Target="https://en.wikipedia.org/wiki/Synchronization" TargetMode="External"/><Relationship Id="rId89" Type="http://schemas.openxmlformats.org/officeDocument/2006/relationships/hyperlink" Target="https://riscv.org/specifications/" TargetMode="External"/><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image" Target="media/image5.emf"/><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hyperlink" Target="https://riscv.org/specifications/"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0.emf"/><Relationship Id="rId5" Type="http://schemas.openxmlformats.org/officeDocument/2006/relationships/settings" Target="settings.xml"/><Relationship Id="rId90" Type="http://schemas.openxmlformats.org/officeDocument/2006/relationships/image" Target="media/image68.emf"/><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riscv.org/specifications/" TargetMode="External"/><Relationship Id="rId69" Type="http://schemas.openxmlformats.org/officeDocument/2006/relationships/hyperlink" Target="https://riscv.org/specifications/"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hyperlink" Target="https://zh.wikipedia.org/wiki/%E5%90%8C%E6%AD%A5"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image" Target="media/image81.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hyperlink" Target="http://www.riscv.org"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emf"/><Relationship Id="rId75" Type="http://schemas.openxmlformats.org/officeDocument/2006/relationships/image" Target="media/image57.PNG"/><Relationship Id="rId83" Type="http://schemas.openxmlformats.org/officeDocument/2006/relationships/image" Target="media/image64.jpeg"/><Relationship Id="rId88" Type="http://schemas.openxmlformats.org/officeDocument/2006/relationships/image" Target="media/image67.png"/><Relationship Id="rId91" Type="http://schemas.openxmlformats.org/officeDocument/2006/relationships/image" Target="media/image69.emf"/><Relationship Id="rId96" Type="http://schemas.openxmlformats.org/officeDocument/2006/relationships/image" Target="media/image74.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hyperlink" Target="https://riscv.org/specifications/privileged-isa/" TargetMode="External"/><Relationship Id="rId145"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riscv.org/specifications/privileged-isa/" TargetMode="Externa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riscv.org/specifications/" TargetMode="External"/><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emf"/><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emf"/><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3.emf"/><Relationship Id="rId109" Type="http://schemas.openxmlformats.org/officeDocument/2006/relationships/image" Target="media/image86.jpeg"/><Relationship Id="rId34" Type="http://schemas.openxmlformats.org/officeDocument/2006/relationships/hyperlink" Target="http://infocenter.arm.com/help/topic/com.arm.doc.ddi0406c/"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www2.eecs.berkeley.edu/Pubs/TechRpts/2016/EECS-2016-1.html" TargetMode="External"/><Relationship Id="rId56" Type="http://schemas.openxmlformats.org/officeDocument/2006/relationships/image" Target="media/image40.png"/><Relationship Id="rId77" Type="http://schemas.openxmlformats.org/officeDocument/2006/relationships/hyperlink" Target="https://riscv.org/specifications/" TargetMode="External"/><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emf"/><Relationship Id="rId142"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BFBD33-4BB2-43D4-A2B2-F4295E09C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164</Pages>
  <Words>22827</Words>
  <Characters>130117</Characters>
  <Application>Microsoft Office Word</Application>
  <DocSecurity>0</DocSecurity>
  <Lines>1084</Lines>
  <Paragraphs>305</Paragraphs>
  <ScaleCrop>false</ScaleCrop>
  <Company/>
  <LinksUpToDate>false</LinksUpToDate>
  <CharactersWithSpaces>152639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刘 志刚</cp:lastModifiedBy>
  <cp:revision>30</cp:revision>
  <cp:lastPrinted>2018-11-03T13:06:00Z</cp:lastPrinted>
  <dcterms:created xsi:type="dcterms:W3CDTF">2018-09-20T07:50:00Z</dcterms:created>
  <dcterms:modified xsi:type="dcterms:W3CDTF">2018-11-12T03:22:00Z</dcterms:modified>
</cp:coreProperties>
</file>